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48517590"/>
        <w:lock w:val="contentLocked"/>
        <w:placeholder>
          <w:docPart w:val="DefaultPlaceholder_-1854013440"/>
        </w:placeholder>
        <w:group/>
      </w:sdtPr>
      <w:sdtContent>
        <w:p w14:paraId="476B63C9" w14:textId="34618556" w:rsidR="00BE4B01" w:rsidRDefault="00BE4B01"/>
        <w:p w14:paraId="0FF50C75" w14:textId="77777777" w:rsidR="00D300DB" w:rsidRDefault="00D300DB" w:rsidP="00D300DB">
          <w:pPr>
            <w:jc w:val="center"/>
            <w:rPr>
              <w:b/>
              <w:bCs/>
              <w:sz w:val="32"/>
              <w:szCs w:val="32"/>
            </w:rPr>
          </w:pPr>
          <w:r w:rsidRPr="00F47A6C">
            <w:rPr>
              <w:b/>
              <w:bCs/>
              <w:sz w:val="32"/>
              <w:szCs w:val="32"/>
            </w:rPr>
            <w:t xml:space="preserve">Submission Template for </w:t>
          </w:r>
        </w:p>
        <w:p w14:paraId="5C90C2AD" w14:textId="7AFB2630" w:rsidR="00D300DB" w:rsidRPr="00F47A6C" w:rsidRDefault="00D300DB" w:rsidP="00D300DB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Academic-Practice Partnership Case Models</w:t>
          </w:r>
        </w:p>
        <w:p w14:paraId="01E3135C" w14:textId="77777777" w:rsidR="00D300DB" w:rsidRDefault="00D300DB"/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2695"/>
            <w:gridCol w:w="2340"/>
            <w:gridCol w:w="1710"/>
            <w:gridCol w:w="2605"/>
          </w:tblGrid>
          <w:tr w:rsidR="00D300DB" w:rsidRPr="00F47A6C" w14:paraId="621A4E9C" w14:textId="77777777" w:rsidTr="00E12EBF">
            <w:trPr>
              <w:trHeight w:val="1313"/>
            </w:trPr>
            <w:tc>
              <w:tcPr>
                <w:tcW w:w="9350" w:type="dxa"/>
                <w:gridSpan w:val="4"/>
                <w:shd w:val="clear" w:color="auto" w:fill="DAE9F7" w:themeFill="text2" w:themeFillTint="1A"/>
                <w:vAlign w:val="center"/>
              </w:tcPr>
              <w:p w14:paraId="1C040AAD" w14:textId="3020181F" w:rsidR="00D300DB" w:rsidRPr="00F47A6C" w:rsidRDefault="00D300DB" w:rsidP="00E12EBF">
                <w:pPr>
                  <w:rPr>
                    <w:i/>
                    <w:iCs/>
                  </w:rPr>
                </w:pPr>
                <w:r w:rsidRPr="00F47A6C">
                  <w:rPr>
                    <w:b/>
                    <w:bCs/>
                    <w:i/>
                    <w:iCs/>
                  </w:rPr>
                  <w:t>Note:</w:t>
                </w:r>
                <w:r w:rsidRPr="00F47A6C">
                  <w:rPr>
                    <w:i/>
                    <w:iCs/>
                  </w:rPr>
                  <w:t xml:space="preserve"> </w:t>
                </w:r>
                <w:r>
                  <w:rPr>
                    <w:i/>
                    <w:iCs/>
                  </w:rPr>
                  <w:t>Case models</w:t>
                </w:r>
                <w:r w:rsidRPr="00F47A6C">
                  <w:rPr>
                    <w:i/>
                    <w:iCs/>
                  </w:rPr>
                  <w:t xml:space="preserve"> can be open source and/or self-created. If you</w:t>
                </w:r>
                <w:r>
                  <w:rPr>
                    <w:i/>
                    <w:iCs/>
                  </w:rPr>
                  <w:t xml:space="preserve">r submission is </w:t>
                </w:r>
                <w:r w:rsidRPr="00F47A6C">
                  <w:rPr>
                    <w:i/>
                    <w:iCs/>
                  </w:rPr>
                  <w:t>open source, please cite your source(s) under the “</w:t>
                </w:r>
                <w:r>
                  <w:rPr>
                    <w:i/>
                    <w:iCs/>
                  </w:rPr>
                  <w:t>Appendices</w:t>
                </w:r>
                <w:r w:rsidRPr="00F47A6C">
                  <w:rPr>
                    <w:i/>
                    <w:iCs/>
                  </w:rPr>
                  <w:t>” section.</w:t>
                </w:r>
                <w:r>
                  <w:rPr>
                    <w:i/>
                    <w:iCs/>
                  </w:rPr>
                  <w:t xml:space="preserve"> If you are including additional documents, such as contracts/agreements, financial documents, or evaluation tools, please upload them as attachments with this document to the </w:t>
                </w:r>
                <w:commentRangeStart w:id="0"/>
                <w:r>
                  <w:fldChar w:fldCharType="begin"/>
                </w:r>
                <w:r>
                  <w:instrText>HYPERLINK "https://www.aacnnursing.org/Essentials/Tool-Kit-Resource-Submission"</w:instrText>
                </w:r>
                <w:r>
                  <w:fldChar w:fldCharType="separate"/>
                </w:r>
                <w:r w:rsidRPr="00F47A6C">
                  <w:rPr>
                    <w:rStyle w:val="Hyperlink"/>
                    <w:lang w:val="en-AU"/>
                  </w:rPr>
                  <w:t>online submission form</w:t>
                </w:r>
                <w:r>
                  <w:fldChar w:fldCharType="end"/>
                </w:r>
                <w:r>
                  <w:rPr>
                    <w:rStyle w:val="Hyperlink"/>
                    <w:lang w:val="en-AU"/>
                  </w:rPr>
                  <w:t>.</w:t>
                </w:r>
                <w:commentRangeEnd w:id="0"/>
                <w:r w:rsidR="001A3B34" w:rsidRPr="00F47A6C">
                  <w:rPr>
                    <w:rStyle w:val="CommentReference"/>
                    <w:i/>
                    <w:iCs/>
                    <w:sz w:val="22"/>
                    <w:szCs w:val="22"/>
                  </w:rPr>
                  <w:commentReference w:id="0"/>
                </w:r>
              </w:p>
            </w:tc>
          </w:tr>
          <w:tr w:rsidR="00D300DB" w14:paraId="6FCDC079" w14:textId="77777777" w:rsidTr="0026374E">
            <w:trPr>
              <w:trHeight w:val="530"/>
            </w:trPr>
            <w:tc>
              <w:tcPr>
                <w:tcW w:w="2695" w:type="dxa"/>
                <w:vAlign w:val="center"/>
              </w:tcPr>
              <w:p w14:paraId="2646A69E" w14:textId="3FCBEA0D" w:rsidR="00D300DB" w:rsidRPr="008C2954" w:rsidRDefault="00D300DB" w:rsidP="00E12EBF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Case Model</w:t>
                </w:r>
                <w:r w:rsidRPr="008C2954">
                  <w:rPr>
                    <w:b/>
                    <w:bCs/>
                  </w:rPr>
                  <w:t xml:space="preserve"> Title:</w:t>
                </w:r>
              </w:p>
            </w:tc>
            <w:sdt>
              <w:sdtPr>
                <w:id w:val="-1832054745"/>
                <w:placeholder>
                  <w:docPart w:val="F15D044EFF284AC0B80A8616A9889202"/>
                </w:placeholder>
                <w:showingPlcHdr/>
              </w:sdtPr>
              <w:sdtEndPr/>
              <w:sdtContent>
                <w:tc>
                  <w:tcPr>
                    <w:tcW w:w="6655" w:type="dxa"/>
                    <w:gridSpan w:val="3"/>
                    <w:vAlign w:val="center"/>
                  </w:tcPr>
                  <w:p w14:paraId="7F72BD1B" w14:textId="758FDB45" w:rsidR="00D300DB" w:rsidRDefault="00D300DB" w:rsidP="00E12EBF">
                    <w:r w:rsidRPr="008C2954">
                      <w:rPr>
                        <w:color w:val="7F7F7F" w:themeColor="text1" w:themeTint="80"/>
                      </w:rPr>
                      <w:t xml:space="preserve">Enter </w:t>
                    </w:r>
                    <w:r>
                      <w:rPr>
                        <w:color w:val="7F7F7F" w:themeColor="text1" w:themeTint="80"/>
                      </w:rPr>
                      <w:t>Case Model</w:t>
                    </w:r>
                    <w:r w:rsidRPr="008C2954">
                      <w:rPr>
                        <w:color w:val="7F7F7F" w:themeColor="text1" w:themeTint="80"/>
                      </w:rPr>
                      <w:t xml:space="preserve"> Title</w:t>
                    </w:r>
                  </w:p>
                </w:tc>
              </w:sdtContent>
            </w:sdt>
          </w:tr>
          <w:tr w:rsidR="0052585F" w14:paraId="6D0BD646" w14:textId="77777777" w:rsidTr="0026374E">
            <w:trPr>
              <w:trHeight w:val="530"/>
            </w:trPr>
            <w:tc>
              <w:tcPr>
                <w:tcW w:w="2695" w:type="dxa"/>
                <w:vAlign w:val="center"/>
              </w:tcPr>
              <w:p w14:paraId="526D09A3" w14:textId="7252DC8C" w:rsidR="0052585F" w:rsidRDefault="00EF7A27" w:rsidP="00E12EBF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Academic Organization:</w:t>
                </w:r>
              </w:p>
            </w:tc>
            <w:sdt>
              <w:sdtPr>
                <w:id w:val="-1371059009"/>
                <w:placeholder>
                  <w:docPart w:val="517D0AC2824844DDAE535694A3341370"/>
                </w:placeholder>
                <w:showingPlcHdr/>
              </w:sdtPr>
              <w:sdtEndPr/>
              <w:sdtContent>
                <w:tc>
                  <w:tcPr>
                    <w:tcW w:w="6655" w:type="dxa"/>
                    <w:gridSpan w:val="3"/>
                    <w:vAlign w:val="center"/>
                  </w:tcPr>
                  <w:p w14:paraId="3C178310" w14:textId="30CF2278" w:rsidR="0052585F" w:rsidRDefault="00645F08" w:rsidP="00E12EBF">
                    <w:r>
                      <w:rPr>
                        <w:rStyle w:val="PlaceholderText"/>
                      </w:rPr>
                      <w:t>Organization Name</w:t>
                    </w:r>
                  </w:p>
                </w:tc>
              </w:sdtContent>
            </w:sdt>
          </w:tr>
          <w:tr w:rsidR="00582EAA" w14:paraId="32D3310C" w14:textId="77777777" w:rsidTr="00C21C72">
            <w:trPr>
              <w:trHeight w:val="1043"/>
            </w:trPr>
            <w:tc>
              <w:tcPr>
                <w:tcW w:w="2695" w:type="dxa"/>
                <w:vAlign w:val="center"/>
              </w:tcPr>
              <w:p w14:paraId="5D816BE1" w14:textId="7406D1C3" w:rsidR="00582EAA" w:rsidRPr="00582EAA" w:rsidRDefault="00582EAA" w:rsidP="00E12EBF">
                <w:pPr>
                  <w:jc w:val="right"/>
                  <w:rPr>
                    <w:b/>
                    <w:bCs/>
                  </w:rPr>
                </w:pPr>
                <w:r w:rsidRPr="00582EAA">
                  <w:rPr>
                    <w:b/>
                    <w:bCs/>
                  </w:rPr>
                  <w:t>Academic Organization Contact Name</w:t>
                </w:r>
                <w:r w:rsidR="00155EBE">
                  <w:rPr>
                    <w:b/>
                    <w:bCs/>
                  </w:rPr>
                  <w:t xml:space="preserve"> and </w:t>
                </w:r>
                <w:r w:rsidR="00453E26">
                  <w:rPr>
                    <w:b/>
                    <w:bCs/>
                  </w:rPr>
                  <w:t>Role</w:t>
                </w:r>
                <w:r w:rsidRPr="00582EAA">
                  <w:rPr>
                    <w:b/>
                    <w:bCs/>
                  </w:rPr>
                  <w:t>:</w:t>
                </w:r>
              </w:p>
            </w:tc>
            <w:sdt>
              <w:sdtPr>
                <w:id w:val="1132976953"/>
                <w:placeholder>
                  <w:docPart w:val="3F42AD63C35D4B0891E3BA77A55F4EC3"/>
                </w:placeholder>
                <w:showingPlcHdr/>
              </w:sdtPr>
              <w:sdtEndPr/>
              <w:sdtContent>
                <w:tc>
                  <w:tcPr>
                    <w:tcW w:w="2340" w:type="dxa"/>
                    <w:vAlign w:val="center"/>
                  </w:tcPr>
                  <w:p w14:paraId="1DBC71AD" w14:textId="3DA9E32D" w:rsidR="00582EAA" w:rsidRDefault="00645F08" w:rsidP="00E12EBF">
                    <w:r>
                      <w:rPr>
                        <w:rStyle w:val="PlaceholderText"/>
                      </w:rPr>
                      <w:t>Name and Role</w:t>
                    </w:r>
                  </w:p>
                </w:tc>
              </w:sdtContent>
            </w:sdt>
            <w:tc>
              <w:tcPr>
                <w:tcW w:w="1710" w:type="dxa"/>
                <w:vAlign w:val="center"/>
              </w:tcPr>
              <w:p w14:paraId="0951B036" w14:textId="77777777" w:rsidR="00155EBE" w:rsidRDefault="00155EBE" w:rsidP="00155EBE">
                <w:pPr>
                  <w:jc w:val="right"/>
                  <w:rPr>
                    <w:b/>
                    <w:bCs/>
                  </w:rPr>
                </w:pPr>
                <w:r w:rsidRPr="00155EBE">
                  <w:rPr>
                    <w:b/>
                    <w:bCs/>
                  </w:rPr>
                  <w:t xml:space="preserve">Academic Organization </w:t>
                </w:r>
              </w:p>
              <w:p w14:paraId="6161B1CC" w14:textId="0B710176" w:rsidR="00582EAA" w:rsidRPr="00155EBE" w:rsidRDefault="00155EBE" w:rsidP="00155EBE">
                <w:pPr>
                  <w:jc w:val="right"/>
                  <w:rPr>
                    <w:b/>
                    <w:bCs/>
                  </w:rPr>
                </w:pPr>
                <w:r w:rsidRPr="00155EBE">
                  <w:rPr>
                    <w:b/>
                    <w:bCs/>
                  </w:rPr>
                  <w:t>Contact Email:</w:t>
                </w:r>
              </w:p>
            </w:tc>
            <w:sdt>
              <w:sdtPr>
                <w:id w:val="796959867"/>
                <w:placeholder>
                  <w:docPart w:val="550CB7F78A0847769292CF3D11C00E35"/>
                </w:placeholder>
                <w:showingPlcHdr/>
              </w:sdtPr>
              <w:sdtEndPr/>
              <w:sdtContent>
                <w:tc>
                  <w:tcPr>
                    <w:tcW w:w="2605" w:type="dxa"/>
                    <w:vAlign w:val="center"/>
                  </w:tcPr>
                  <w:p w14:paraId="4914822F" w14:textId="60FD3A22" w:rsidR="00582EAA" w:rsidRDefault="00645F08" w:rsidP="00E12EBF">
                    <w:r>
                      <w:rPr>
                        <w:rStyle w:val="PlaceholderText"/>
                      </w:rPr>
                      <w:t>Email Address</w:t>
                    </w:r>
                  </w:p>
                </w:tc>
              </w:sdtContent>
            </w:sdt>
          </w:tr>
          <w:tr w:rsidR="0026374E" w14:paraId="30E27424" w14:textId="77777777" w:rsidTr="0026374E">
            <w:trPr>
              <w:trHeight w:val="530"/>
            </w:trPr>
            <w:tc>
              <w:tcPr>
                <w:tcW w:w="2695" w:type="dxa"/>
                <w:vAlign w:val="center"/>
              </w:tcPr>
              <w:p w14:paraId="57CE2E42" w14:textId="0A8BC5ED" w:rsidR="0026374E" w:rsidRPr="00582EAA" w:rsidRDefault="0026374E" w:rsidP="00E12EBF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Practice Organization:</w:t>
                </w:r>
              </w:p>
            </w:tc>
            <w:sdt>
              <w:sdtPr>
                <w:id w:val="-558934356"/>
                <w:placeholder>
                  <w:docPart w:val="977F1E759A7B4E20A2CFD5F218F3E8A7"/>
                </w:placeholder>
                <w:showingPlcHdr/>
              </w:sdtPr>
              <w:sdtEndPr/>
              <w:sdtContent>
                <w:tc>
                  <w:tcPr>
                    <w:tcW w:w="6655" w:type="dxa"/>
                    <w:gridSpan w:val="3"/>
                    <w:vAlign w:val="center"/>
                  </w:tcPr>
                  <w:p w14:paraId="5ACACB34" w14:textId="5FE57DDA" w:rsidR="0026374E" w:rsidRDefault="00645F08" w:rsidP="00E12EBF">
                    <w:r>
                      <w:rPr>
                        <w:rStyle w:val="PlaceholderText"/>
                      </w:rPr>
                      <w:t>Organization Name</w:t>
                    </w:r>
                  </w:p>
                </w:tc>
              </w:sdtContent>
            </w:sdt>
          </w:tr>
          <w:tr w:rsidR="0026374E" w14:paraId="2ECD06D4" w14:textId="77777777" w:rsidTr="00C21C72">
            <w:trPr>
              <w:trHeight w:val="1025"/>
            </w:trPr>
            <w:tc>
              <w:tcPr>
                <w:tcW w:w="2695" w:type="dxa"/>
                <w:vAlign w:val="center"/>
              </w:tcPr>
              <w:p w14:paraId="6621CA24" w14:textId="4A2AF414" w:rsidR="0026374E" w:rsidRDefault="0026374E" w:rsidP="00E12EBF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Practice Organization Contact Name and </w:t>
                </w:r>
                <w:r w:rsidR="00453E26">
                  <w:rPr>
                    <w:b/>
                    <w:bCs/>
                  </w:rPr>
                  <w:t>Role</w:t>
                </w:r>
                <w:r>
                  <w:rPr>
                    <w:b/>
                    <w:bCs/>
                  </w:rPr>
                  <w:t>:</w:t>
                </w:r>
              </w:p>
            </w:tc>
            <w:sdt>
              <w:sdtPr>
                <w:id w:val="-200098199"/>
                <w:placeholder>
                  <w:docPart w:val="AFB6BFB5C8AE4F8889A63CAC36A0E416"/>
                </w:placeholder>
                <w:showingPlcHdr/>
              </w:sdtPr>
              <w:sdtEndPr/>
              <w:sdtContent>
                <w:tc>
                  <w:tcPr>
                    <w:tcW w:w="2340" w:type="dxa"/>
                    <w:vAlign w:val="center"/>
                  </w:tcPr>
                  <w:p w14:paraId="3954B227" w14:textId="3BE96273" w:rsidR="0026374E" w:rsidRDefault="00645F08" w:rsidP="00E12EBF">
                    <w:r>
                      <w:rPr>
                        <w:rStyle w:val="PlaceholderText"/>
                      </w:rPr>
                      <w:t>Name and Role</w:t>
                    </w:r>
                  </w:p>
                </w:tc>
              </w:sdtContent>
            </w:sdt>
            <w:tc>
              <w:tcPr>
                <w:tcW w:w="1710" w:type="dxa"/>
                <w:vAlign w:val="center"/>
              </w:tcPr>
              <w:p w14:paraId="01434B4D" w14:textId="0074BFE1" w:rsidR="0026374E" w:rsidRPr="00155EBE" w:rsidRDefault="0026374E" w:rsidP="00155EBE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Practice Organization Contact Email:</w:t>
                </w:r>
              </w:p>
            </w:tc>
            <w:sdt>
              <w:sdtPr>
                <w:id w:val="1553733097"/>
                <w:placeholder>
                  <w:docPart w:val="EF870C28D74C4B038AF0DAC7533F9881"/>
                </w:placeholder>
                <w:showingPlcHdr/>
              </w:sdtPr>
              <w:sdtEndPr/>
              <w:sdtContent>
                <w:tc>
                  <w:tcPr>
                    <w:tcW w:w="2605" w:type="dxa"/>
                    <w:vAlign w:val="center"/>
                  </w:tcPr>
                  <w:p w14:paraId="0DAC873E" w14:textId="72F9F3AD" w:rsidR="0026374E" w:rsidRDefault="00645F08" w:rsidP="00E12EBF">
                    <w:r>
                      <w:rPr>
                        <w:rStyle w:val="PlaceholderText"/>
                      </w:rPr>
                      <w:t>Email Address</w:t>
                    </w:r>
                  </w:p>
                </w:tc>
              </w:sdtContent>
            </w:sdt>
          </w:tr>
          <w:tr w:rsidR="008E4211" w14:paraId="5969B930" w14:textId="77777777" w:rsidTr="008E4211">
            <w:trPr>
              <w:trHeight w:val="665"/>
            </w:trPr>
            <w:tc>
              <w:tcPr>
                <w:tcW w:w="2695" w:type="dxa"/>
                <w:vAlign w:val="center"/>
              </w:tcPr>
              <w:p w14:paraId="3E57E582" w14:textId="439E3147" w:rsidR="008E4211" w:rsidRDefault="008E4211" w:rsidP="00E12EBF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Partnership Implementation Date:</w:t>
                </w:r>
              </w:p>
            </w:tc>
            <w:sdt>
              <w:sdtPr>
                <w:id w:val="2024435790"/>
                <w:placeholder>
                  <w:docPart w:val="0E48793907094415AE9402E5060DA71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6655" w:type="dxa"/>
                    <w:gridSpan w:val="3"/>
                    <w:vAlign w:val="center"/>
                  </w:tcPr>
                  <w:p w14:paraId="4759C1B9" w14:textId="5324B5F7" w:rsidR="008E4211" w:rsidRPr="008E4211" w:rsidRDefault="00645F08" w:rsidP="00E12EBF">
                    <w:r w:rsidRPr="00DB4EAD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</w:tr>
          <w:tr w:rsidR="00EE6CF1" w14:paraId="195FBBD6" w14:textId="77777777" w:rsidTr="00215D36">
            <w:trPr>
              <w:trHeight w:val="2870"/>
            </w:trPr>
            <w:tc>
              <w:tcPr>
                <w:tcW w:w="2695" w:type="dxa"/>
              </w:tcPr>
              <w:p w14:paraId="4268030C" w14:textId="77777777" w:rsidR="00215D36" w:rsidRDefault="00215D36" w:rsidP="00215D36">
                <w:pPr>
                  <w:jc w:val="right"/>
                  <w:rPr>
                    <w:b/>
                    <w:bCs/>
                  </w:rPr>
                </w:pPr>
              </w:p>
              <w:p w14:paraId="78749EFD" w14:textId="73092F49" w:rsidR="00EE6CF1" w:rsidRDefault="0074572A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Brief Summary of Academic-Practice Partnership (max. 100 words)</w:t>
                </w:r>
                <w:r w:rsidR="003F71C3">
                  <w:rPr>
                    <w:b/>
                    <w:bCs/>
                  </w:rPr>
                  <w:t>:</w:t>
                </w:r>
              </w:p>
            </w:tc>
            <w:tc>
              <w:tcPr>
                <w:tcW w:w="6655" w:type="dxa"/>
                <w:gridSpan w:val="3"/>
              </w:tcPr>
              <w:p w14:paraId="7D358539" w14:textId="77777777" w:rsidR="00DA2635" w:rsidRDefault="00DA2635" w:rsidP="00215D36"/>
              <w:sdt>
                <w:sdtPr>
                  <w:id w:val="-630941428"/>
                  <w:placeholder>
                    <w:docPart w:val="133320B7831B46DEAE9994051A108E5B"/>
                  </w:placeholder>
                  <w:showingPlcHdr/>
                </w:sdtPr>
                <w:sdtEndPr/>
                <w:sdtContent>
                  <w:p w14:paraId="2D044F37" w14:textId="1D666B77" w:rsidR="00EE6CF1" w:rsidRDefault="0072656E" w:rsidP="00215D36">
                    <w:r>
                      <w:rPr>
                        <w:rStyle w:val="PlaceholderText"/>
                      </w:rPr>
                      <w:t>Describe the academic-practice partnership case model.</w:t>
                    </w:r>
                  </w:p>
                </w:sdtContent>
              </w:sdt>
            </w:tc>
          </w:tr>
          <w:tr w:rsidR="00530988" w14:paraId="174B445D" w14:textId="77777777" w:rsidTr="00215D36">
            <w:trPr>
              <w:trHeight w:val="2870"/>
            </w:trPr>
            <w:tc>
              <w:tcPr>
                <w:tcW w:w="2695" w:type="dxa"/>
              </w:tcPr>
              <w:p w14:paraId="33BD93E9" w14:textId="77777777" w:rsidR="00530988" w:rsidRDefault="00530988" w:rsidP="00215D36">
                <w:pPr>
                  <w:jc w:val="right"/>
                  <w:rPr>
                    <w:b/>
                    <w:bCs/>
                  </w:rPr>
                </w:pPr>
              </w:p>
              <w:p w14:paraId="41CB76C1" w14:textId="60CA968B" w:rsidR="00DA2635" w:rsidRDefault="007D4FC7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Guiding Principles </w:t>
                </w:r>
                <w:r w:rsidR="0016526C">
                  <w:rPr>
                    <w:b/>
                    <w:bCs/>
                  </w:rPr>
                  <w:t>Alignment (see</w:t>
                </w:r>
                <w:r w:rsidR="004C5E57">
                  <w:rPr>
                    <w:b/>
                    <w:bCs/>
                  </w:rPr>
                  <w:t xml:space="preserve"> the </w:t>
                </w:r>
                <w:hyperlink r:id="rId11" w:history="1">
                  <w:r w:rsidR="004C5E57" w:rsidRPr="00A802FA">
                    <w:rPr>
                      <w:rStyle w:val="Hyperlink"/>
                      <w:b/>
                      <w:bCs/>
                      <w:i/>
                      <w:iCs/>
                    </w:rPr>
                    <w:t>AACN/AONL Academic-Practice Playbook</w:t>
                  </w:r>
                </w:hyperlink>
                <w:r w:rsidR="0016526C">
                  <w:rPr>
                    <w:b/>
                    <w:bCs/>
                  </w:rPr>
                  <w:t xml:space="preserve">; </w:t>
                </w:r>
                <w:r w:rsidR="002C73C1">
                  <w:rPr>
                    <w:b/>
                    <w:bCs/>
                  </w:rPr>
                  <w:t>max. 100 words)</w:t>
                </w:r>
                <w:r w:rsidR="004C5E57">
                  <w:rPr>
                    <w:b/>
                    <w:bCs/>
                  </w:rPr>
                  <w:t>:</w:t>
                </w:r>
              </w:p>
            </w:tc>
            <w:tc>
              <w:tcPr>
                <w:tcW w:w="6655" w:type="dxa"/>
                <w:gridSpan w:val="3"/>
              </w:tcPr>
              <w:p w14:paraId="72D3403C" w14:textId="77777777" w:rsidR="00530988" w:rsidRDefault="00530988" w:rsidP="00215D36"/>
              <w:sdt>
                <w:sdtPr>
                  <w:id w:val="-929194982"/>
                  <w:placeholder>
                    <w:docPart w:val="8E34B4C84DE8454BA6EA2EEA294064F4"/>
                  </w:placeholder>
                  <w:showingPlcHdr/>
                </w:sdtPr>
                <w:sdtEndPr/>
                <w:sdtContent>
                  <w:p w14:paraId="3597B017" w14:textId="2E457034" w:rsidR="00980B11" w:rsidRDefault="0016526C" w:rsidP="00215D36">
                    <w:r w:rsidRPr="0016526C">
                      <w:rPr>
                        <w:rStyle w:val="PlaceholderText"/>
                      </w:rPr>
                      <w:t>Describe how this case model aligns with AACN/AONL’s Guiding Principles</w:t>
                    </w:r>
                    <w:r w:rsidR="00BC775E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DB4ECF" w14:paraId="567BD6BB" w14:textId="77777777" w:rsidTr="00E07861">
            <w:trPr>
              <w:trHeight w:val="620"/>
            </w:trPr>
            <w:tc>
              <w:tcPr>
                <w:tcW w:w="9350" w:type="dxa"/>
                <w:gridSpan w:val="4"/>
                <w:shd w:val="clear" w:color="auto" w:fill="E8E8E8" w:themeFill="background2"/>
                <w:vAlign w:val="center"/>
              </w:tcPr>
              <w:p w14:paraId="7161F834" w14:textId="3363BEAB" w:rsidR="00DB4ECF" w:rsidRDefault="00E07861" w:rsidP="00E07861">
                <w:r w:rsidRPr="008614BD">
                  <w:rPr>
                    <w:b/>
                    <w:bCs/>
                  </w:rPr>
                  <w:lastRenderedPageBreak/>
                  <w:t>Problem Statement &amp; Goals</w:t>
                </w:r>
              </w:p>
            </w:tc>
          </w:tr>
          <w:tr w:rsidR="00E22A6C" w14:paraId="146A2D35" w14:textId="77777777" w:rsidTr="00215D36">
            <w:trPr>
              <w:trHeight w:val="2870"/>
            </w:trPr>
            <w:tc>
              <w:tcPr>
                <w:tcW w:w="2695" w:type="dxa"/>
              </w:tcPr>
              <w:p w14:paraId="4966B2EF" w14:textId="77777777" w:rsidR="00E22A6C" w:rsidRDefault="00E22A6C" w:rsidP="00215D36">
                <w:pPr>
                  <w:jc w:val="right"/>
                  <w:rPr>
                    <w:b/>
                    <w:bCs/>
                  </w:rPr>
                </w:pPr>
              </w:p>
              <w:p w14:paraId="198E07CD" w14:textId="52D364C9" w:rsidR="00FA3E27" w:rsidRDefault="00FA3E27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Playbook Chapter Alignment:</w:t>
                </w:r>
              </w:p>
            </w:tc>
            <w:tc>
              <w:tcPr>
                <w:tcW w:w="6655" w:type="dxa"/>
                <w:gridSpan w:val="3"/>
              </w:tcPr>
              <w:p w14:paraId="133E795E" w14:textId="77777777" w:rsidR="00E22A6C" w:rsidRDefault="00E22A6C" w:rsidP="00215D36"/>
              <w:p w14:paraId="615EF4AE" w14:textId="77777777" w:rsidR="00FA3E27" w:rsidRPr="000519C8" w:rsidRDefault="00FA3E27" w:rsidP="00215D36">
                <w:pPr>
                  <w:rPr>
                    <w:b/>
                    <w:bCs/>
                  </w:rPr>
                </w:pPr>
                <w:r w:rsidRPr="000519C8">
                  <w:rPr>
                    <w:b/>
                    <w:bCs/>
                  </w:rPr>
                  <w:t xml:space="preserve">Please select </w:t>
                </w:r>
                <w:r w:rsidR="00200DE4" w:rsidRPr="000519C8">
                  <w:rPr>
                    <w:b/>
                    <w:bCs/>
                  </w:rPr>
                  <w:t>the chapter(s) your case model aligns with.</w:t>
                </w:r>
              </w:p>
              <w:p w14:paraId="5A6E41BF" w14:textId="77777777" w:rsidR="0005045D" w:rsidRDefault="0005045D" w:rsidP="00215D36"/>
              <w:p w14:paraId="6A6EFA0C" w14:textId="77777777" w:rsidR="0005045D" w:rsidRDefault="00811B34" w:rsidP="00DB21E9">
                <w:pPr>
                  <w:ind w:left="256" w:hanging="256"/>
                </w:pPr>
                <w:sdt>
                  <w:sdtPr>
                    <w:id w:val="15678377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5045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5045D">
                  <w:t xml:space="preserve"> Chapter 1: Transforming Healthcare </w:t>
                </w:r>
                <w:r w:rsidR="00DB21E9">
                  <w:t>Through Human-Centered Care</w:t>
                </w:r>
              </w:p>
              <w:p w14:paraId="6E6E2CD7" w14:textId="77777777" w:rsidR="00DB21E9" w:rsidRDefault="00811B34" w:rsidP="00DB21E9">
                <w:pPr>
                  <w:ind w:left="256" w:hanging="256"/>
                </w:pPr>
                <w:sdt>
                  <w:sdtPr>
                    <w:id w:val="-11821216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21E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B21E9">
                  <w:t xml:space="preserve"> Chapter 2: Implementing Competency-Based Education in Academic-Practice Partnerships</w:t>
                </w:r>
              </w:p>
              <w:p w14:paraId="4C14A802" w14:textId="77777777" w:rsidR="00DB21E9" w:rsidRDefault="00811B34" w:rsidP="00DB21E9">
                <w:pPr>
                  <w:ind w:left="256" w:hanging="256"/>
                </w:pPr>
                <w:sdt>
                  <w:sdtPr>
                    <w:id w:val="56674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21E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B21E9">
                  <w:t xml:space="preserve"> Chapter 3: Sustain the Workforce</w:t>
                </w:r>
              </w:p>
              <w:p w14:paraId="68887F53" w14:textId="77777777" w:rsidR="00DB21E9" w:rsidRDefault="00811B34" w:rsidP="00DB21E9">
                <w:pPr>
                  <w:ind w:left="256" w:hanging="256"/>
                </w:pPr>
                <w:sdt>
                  <w:sdtPr>
                    <w:id w:val="18317082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21E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B21E9">
                  <w:t xml:space="preserve"> Chapter 4: Innovation in Academic-Practice Partnerships</w:t>
                </w:r>
              </w:p>
              <w:p w14:paraId="6FCA7B97" w14:textId="77777777" w:rsidR="00DB21E9" w:rsidRDefault="00811B34" w:rsidP="00DB21E9">
                <w:pPr>
                  <w:ind w:left="256" w:hanging="256"/>
                </w:pPr>
                <w:sdt>
                  <w:sdtPr>
                    <w:id w:val="-13807804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21E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B21E9">
                  <w:t xml:space="preserve"> Chapter 5: Partnerships Focused on Advancing Nursing Science</w:t>
                </w:r>
              </w:p>
              <w:p w14:paraId="78CE10DF" w14:textId="41D599E1" w:rsidR="00DB21E9" w:rsidRDefault="00DB21E9" w:rsidP="00DB21E9">
                <w:pPr>
                  <w:ind w:left="256" w:hanging="256"/>
                </w:pPr>
              </w:p>
            </w:tc>
          </w:tr>
          <w:tr w:rsidR="00E27807" w14:paraId="1E4D58DF" w14:textId="77777777" w:rsidTr="003B04B2">
            <w:trPr>
              <w:trHeight w:val="1970"/>
            </w:trPr>
            <w:tc>
              <w:tcPr>
                <w:tcW w:w="2695" w:type="dxa"/>
              </w:tcPr>
              <w:p w14:paraId="60E830C8" w14:textId="77777777" w:rsidR="00E27807" w:rsidRDefault="00E27807" w:rsidP="00215D36">
                <w:pPr>
                  <w:jc w:val="right"/>
                  <w:rPr>
                    <w:b/>
                    <w:bCs/>
                  </w:rPr>
                </w:pPr>
              </w:p>
              <w:p w14:paraId="0DB84A22" w14:textId="22CBE59E" w:rsidR="005437FF" w:rsidRDefault="005437FF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Problem/Need Identified (max. 100 words):</w:t>
                </w:r>
              </w:p>
            </w:tc>
            <w:tc>
              <w:tcPr>
                <w:tcW w:w="6655" w:type="dxa"/>
                <w:gridSpan w:val="3"/>
              </w:tcPr>
              <w:p w14:paraId="3C3A8810" w14:textId="77777777" w:rsidR="00E27807" w:rsidRDefault="00E27807" w:rsidP="00215D36"/>
              <w:sdt>
                <w:sdtPr>
                  <w:id w:val="122354386"/>
                  <w:placeholder>
                    <w:docPart w:val="F24B983AF1B24F25B7693F3E61E0289F"/>
                  </w:placeholder>
                  <w:showingPlcHdr/>
                </w:sdtPr>
                <w:sdtEndPr/>
                <w:sdtContent>
                  <w:p w14:paraId="7200A881" w14:textId="292C42A0" w:rsidR="008614BD" w:rsidRDefault="008568CB" w:rsidP="00215D36">
                    <w:r>
                      <w:rPr>
                        <w:rStyle w:val="PlaceholderText"/>
                      </w:rPr>
                      <w:t>Briefly describe the needs of and/or problems faced by</w:t>
                    </w:r>
                    <w:r w:rsidR="00645F08">
                      <w:rPr>
                        <w:rStyle w:val="PlaceholderText"/>
                      </w:rPr>
                      <w:t xml:space="preserve"> your academic and practice organizations.</w:t>
                    </w:r>
                  </w:p>
                </w:sdtContent>
              </w:sdt>
            </w:tc>
          </w:tr>
          <w:tr w:rsidR="005437FF" w14:paraId="2AEA4964" w14:textId="77777777" w:rsidTr="003B04B2">
            <w:trPr>
              <w:trHeight w:val="1970"/>
            </w:trPr>
            <w:tc>
              <w:tcPr>
                <w:tcW w:w="2695" w:type="dxa"/>
              </w:tcPr>
              <w:p w14:paraId="31D2EB96" w14:textId="77777777" w:rsidR="005437FF" w:rsidRDefault="005437FF" w:rsidP="00215D36">
                <w:pPr>
                  <w:jc w:val="right"/>
                  <w:rPr>
                    <w:b/>
                    <w:bCs/>
                  </w:rPr>
                </w:pPr>
              </w:p>
              <w:p w14:paraId="1278A561" w14:textId="39E4DEF7" w:rsidR="005437FF" w:rsidRDefault="005437FF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Goals &amp; Objectives:</w:t>
                </w:r>
              </w:p>
            </w:tc>
            <w:tc>
              <w:tcPr>
                <w:tcW w:w="6655" w:type="dxa"/>
                <w:gridSpan w:val="3"/>
              </w:tcPr>
              <w:p w14:paraId="0410816F" w14:textId="77777777" w:rsidR="005437FF" w:rsidRDefault="005437FF" w:rsidP="00215D36"/>
              <w:sdt>
                <w:sdtPr>
                  <w:id w:val="1170758350"/>
                  <w:placeholder>
                    <w:docPart w:val="DE1CA7E869A5464DB3CB8ED5A892B9DD"/>
                  </w:placeholder>
                  <w:showingPlcHdr/>
                </w:sdtPr>
                <w:sdtEndPr/>
                <w:sdtContent>
                  <w:p w14:paraId="396D2326" w14:textId="73597F12" w:rsidR="00211134" w:rsidRDefault="00211134" w:rsidP="00215D36">
                    <w:r>
                      <w:rPr>
                        <w:rStyle w:val="PlaceholderText"/>
                      </w:rPr>
                      <w:t>List measurable programmatic goals that tie together with education outcomes, workforce development outcomes, clinical outcomes, etc.</w:t>
                    </w:r>
                  </w:p>
                </w:sdtContent>
              </w:sdt>
            </w:tc>
          </w:tr>
          <w:tr w:rsidR="003B04B2" w14:paraId="6B3FB833" w14:textId="77777777" w:rsidTr="003B04B2">
            <w:trPr>
              <w:trHeight w:val="530"/>
            </w:trPr>
            <w:tc>
              <w:tcPr>
                <w:tcW w:w="9350" w:type="dxa"/>
                <w:gridSpan w:val="4"/>
                <w:shd w:val="clear" w:color="auto" w:fill="E8E8E8" w:themeFill="background2"/>
                <w:vAlign w:val="center"/>
              </w:tcPr>
              <w:p w14:paraId="714B27B8" w14:textId="6102FCE7" w:rsidR="003B04B2" w:rsidRPr="003B04B2" w:rsidRDefault="003B04B2" w:rsidP="003B04B2">
                <w:pPr>
                  <w:rPr>
                    <w:b/>
                    <w:bCs/>
                  </w:rPr>
                </w:pPr>
                <w:r w:rsidRPr="003B04B2">
                  <w:rPr>
                    <w:b/>
                    <w:bCs/>
                  </w:rPr>
                  <w:t>Intervention &amp; Strategy</w:t>
                </w:r>
              </w:p>
            </w:tc>
          </w:tr>
          <w:tr w:rsidR="00211134" w14:paraId="79419252" w14:textId="77777777" w:rsidTr="003B04B2">
            <w:trPr>
              <w:trHeight w:val="1910"/>
            </w:trPr>
            <w:tc>
              <w:tcPr>
                <w:tcW w:w="2695" w:type="dxa"/>
              </w:tcPr>
              <w:p w14:paraId="3EC6114C" w14:textId="77777777" w:rsidR="00211134" w:rsidRDefault="00211134" w:rsidP="00215D36">
                <w:pPr>
                  <w:jc w:val="right"/>
                  <w:rPr>
                    <w:b/>
                    <w:bCs/>
                  </w:rPr>
                </w:pPr>
              </w:p>
              <w:p w14:paraId="5D9EE062" w14:textId="6E1F5C43" w:rsidR="00211134" w:rsidRDefault="00D52E2A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Description of Intervention</w:t>
                </w:r>
                <w:r w:rsidR="00F2325E">
                  <w:rPr>
                    <w:b/>
                    <w:bCs/>
                  </w:rPr>
                  <w:t xml:space="preserve"> (max. 100 words)</w:t>
                </w:r>
                <w:r>
                  <w:rPr>
                    <w:b/>
                    <w:bCs/>
                  </w:rPr>
                  <w:t>:</w:t>
                </w:r>
              </w:p>
            </w:tc>
            <w:tc>
              <w:tcPr>
                <w:tcW w:w="6655" w:type="dxa"/>
                <w:gridSpan w:val="3"/>
              </w:tcPr>
              <w:p w14:paraId="56C76227" w14:textId="77777777" w:rsidR="00211134" w:rsidRDefault="00211134" w:rsidP="00215D36"/>
              <w:sdt>
                <w:sdtPr>
                  <w:id w:val="-1956165960"/>
                  <w:placeholder>
                    <w:docPart w:val="1740A9ED01AF448E9A1F143DC14AD2B9"/>
                  </w:placeholder>
                  <w:showingPlcHdr/>
                </w:sdtPr>
                <w:sdtEndPr/>
                <w:sdtContent>
                  <w:p w14:paraId="3312F4AE" w14:textId="2DE29346" w:rsidR="00D52E2A" w:rsidRDefault="00D52E2A" w:rsidP="00215D36">
                    <w:r>
                      <w:rPr>
                        <w:rStyle w:val="PlaceholderText"/>
                      </w:rPr>
                      <w:t>Include key</w:t>
                    </w:r>
                    <w:r w:rsidR="00F2325E">
                      <w:rPr>
                        <w:rStyle w:val="PlaceholderText"/>
                      </w:rPr>
                      <w:t xml:space="preserve"> voices, activities, timeline, etc.</w:t>
                    </w:r>
                  </w:p>
                </w:sdtContent>
              </w:sdt>
            </w:tc>
          </w:tr>
          <w:tr w:rsidR="0028022D" w14:paraId="14E79232" w14:textId="77777777" w:rsidTr="003B04B2">
            <w:trPr>
              <w:trHeight w:val="1910"/>
            </w:trPr>
            <w:tc>
              <w:tcPr>
                <w:tcW w:w="2695" w:type="dxa"/>
              </w:tcPr>
              <w:p w14:paraId="4398837F" w14:textId="77777777" w:rsidR="0028022D" w:rsidRDefault="0028022D" w:rsidP="00215D36">
                <w:pPr>
                  <w:jc w:val="right"/>
                  <w:rPr>
                    <w:b/>
                    <w:bCs/>
                  </w:rPr>
                </w:pPr>
              </w:p>
              <w:p w14:paraId="090028FF" w14:textId="574E3627" w:rsidR="0028022D" w:rsidRDefault="0028022D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Roles &amp; Responsibilities (max. 100 words):</w:t>
                </w:r>
              </w:p>
            </w:tc>
            <w:tc>
              <w:tcPr>
                <w:tcW w:w="6655" w:type="dxa"/>
                <w:gridSpan w:val="3"/>
              </w:tcPr>
              <w:p w14:paraId="2F44BA46" w14:textId="77777777" w:rsidR="0028022D" w:rsidRDefault="0028022D" w:rsidP="00215D36"/>
              <w:sdt>
                <w:sdtPr>
                  <w:id w:val="483433008"/>
                  <w:placeholder>
                    <w:docPart w:val="F8D2D606CC1B4F2DA634BD0C3E5F1734"/>
                  </w:placeholder>
                  <w:showingPlcHdr/>
                </w:sdtPr>
                <w:sdtEndPr/>
                <w:sdtContent>
                  <w:p w14:paraId="663185D1" w14:textId="787AA2E1" w:rsidR="0028022D" w:rsidRDefault="0028022D" w:rsidP="00215D36">
                    <w:r>
                      <w:rPr>
                        <w:rStyle w:val="PlaceholderText"/>
                      </w:rPr>
                      <w:t>Describe contributions from academic and practice partners.</w:t>
                    </w:r>
                  </w:p>
                </w:sdtContent>
              </w:sdt>
            </w:tc>
          </w:tr>
          <w:tr w:rsidR="00131916" w14:paraId="35976D4D" w14:textId="77777777" w:rsidTr="003B04B2">
            <w:trPr>
              <w:trHeight w:val="1910"/>
            </w:trPr>
            <w:tc>
              <w:tcPr>
                <w:tcW w:w="2695" w:type="dxa"/>
              </w:tcPr>
              <w:p w14:paraId="415FE888" w14:textId="77777777" w:rsidR="00131916" w:rsidRDefault="00131916" w:rsidP="00215D36">
                <w:pPr>
                  <w:jc w:val="right"/>
                  <w:rPr>
                    <w:b/>
                    <w:bCs/>
                  </w:rPr>
                </w:pPr>
              </w:p>
              <w:p w14:paraId="263D7C57" w14:textId="18EA0683" w:rsidR="00131916" w:rsidRDefault="00131916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Resources Utilized (max. 100 words):</w:t>
                </w:r>
              </w:p>
            </w:tc>
            <w:tc>
              <w:tcPr>
                <w:tcW w:w="6655" w:type="dxa"/>
                <w:gridSpan w:val="3"/>
              </w:tcPr>
              <w:p w14:paraId="6324EA22" w14:textId="77777777" w:rsidR="00131916" w:rsidRDefault="00131916" w:rsidP="00215D36"/>
              <w:sdt>
                <w:sdtPr>
                  <w:id w:val="1750773883"/>
                  <w:placeholder>
                    <w:docPart w:val="A02C1E75474F43D19B77E9969B2506A7"/>
                  </w:placeholder>
                  <w:showingPlcHdr/>
                </w:sdtPr>
                <w:sdtEndPr/>
                <w:sdtContent>
                  <w:p w14:paraId="1FD7D1C6" w14:textId="0DE23357" w:rsidR="00A9675F" w:rsidRDefault="00A9675F" w:rsidP="00215D36">
                    <w:r>
                      <w:rPr>
                        <w:rStyle w:val="PlaceholderText"/>
                      </w:rPr>
                      <w:t>Describe finding mechanisms, technology used, personnel (FTE) from academia/practice/other.</w:t>
                    </w:r>
                  </w:p>
                </w:sdtContent>
              </w:sdt>
            </w:tc>
          </w:tr>
          <w:tr w:rsidR="00CA4053" w14:paraId="57277613" w14:textId="77777777" w:rsidTr="004B5F11">
            <w:trPr>
              <w:trHeight w:val="890"/>
            </w:trPr>
            <w:tc>
              <w:tcPr>
                <w:tcW w:w="9350" w:type="dxa"/>
                <w:gridSpan w:val="4"/>
                <w:shd w:val="clear" w:color="auto" w:fill="E8E8E8" w:themeFill="background2"/>
                <w:vAlign w:val="center"/>
              </w:tcPr>
              <w:p w14:paraId="2470FDA8" w14:textId="77777777" w:rsidR="00772F0C" w:rsidRDefault="00772F0C" w:rsidP="00BC495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Outcome Metrics: </w:t>
                </w:r>
              </w:p>
              <w:p w14:paraId="28516F4C" w14:textId="740CA709" w:rsidR="00CA4053" w:rsidRPr="004C75CE" w:rsidRDefault="00136644" w:rsidP="00BC495F">
                <w:pPr>
                  <w:rPr>
                    <w:i/>
                    <w:iCs/>
                  </w:rPr>
                </w:pPr>
                <w:r w:rsidRPr="004C75CE">
                  <w:rPr>
                    <w:i/>
                    <w:iCs/>
                  </w:rPr>
                  <w:t>Provide Quantitative and Qualitative Results.</w:t>
                </w:r>
                <w:r w:rsidR="00BC495F" w:rsidRPr="004C75CE">
                  <w:rPr>
                    <w:i/>
                    <w:iCs/>
                  </w:rPr>
                  <w:t xml:space="preserve"> Use Bullet Points for Clarity.</w:t>
                </w:r>
              </w:p>
            </w:tc>
          </w:tr>
          <w:tr w:rsidR="005108DB" w14:paraId="3818A45D" w14:textId="77777777" w:rsidTr="00B702CA">
            <w:trPr>
              <w:trHeight w:val="1610"/>
            </w:trPr>
            <w:tc>
              <w:tcPr>
                <w:tcW w:w="2695" w:type="dxa"/>
              </w:tcPr>
              <w:p w14:paraId="58FD159C" w14:textId="77777777" w:rsidR="005108DB" w:rsidRDefault="005108DB" w:rsidP="00215D36">
                <w:pPr>
                  <w:jc w:val="right"/>
                  <w:rPr>
                    <w:b/>
                    <w:bCs/>
                  </w:rPr>
                </w:pPr>
              </w:p>
              <w:p w14:paraId="274126A1" w14:textId="64598CAB" w:rsidR="00B702CA" w:rsidRDefault="00B702CA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Education Outcomes:</w:t>
                </w:r>
              </w:p>
            </w:tc>
            <w:tc>
              <w:tcPr>
                <w:tcW w:w="6655" w:type="dxa"/>
                <w:gridSpan w:val="3"/>
              </w:tcPr>
              <w:p w14:paraId="34DC85DD" w14:textId="77777777" w:rsidR="005108DB" w:rsidRDefault="005108DB" w:rsidP="00215D36"/>
              <w:sdt>
                <w:sdtPr>
                  <w:id w:val="963933148"/>
                  <w:placeholder>
                    <w:docPart w:val="7076E70F3E764BA9968A88FCE8356F8C"/>
                  </w:placeholder>
                  <w:showingPlcHdr/>
                </w:sdtPr>
                <w:sdtEndPr/>
                <w:sdtContent>
                  <w:p w14:paraId="0973BCA4" w14:textId="30A9C88A" w:rsidR="00F13B48" w:rsidRDefault="00F13B48" w:rsidP="00215D36">
                    <w:r>
                      <w:rPr>
                        <w:rStyle w:val="PlaceholderText"/>
                      </w:rPr>
                      <w:t>Such as</w:t>
                    </w:r>
                    <w:r w:rsidR="00235FF7">
                      <w:rPr>
                        <w:rStyle w:val="PlaceholderText"/>
                      </w:rPr>
                      <w:t xml:space="preserve"> practice readiness, clinical hours achievement, research/doctoral project completion</w:t>
                    </w:r>
                    <w:r w:rsidR="0078513C">
                      <w:rPr>
                        <w:rStyle w:val="PlaceholderText"/>
                      </w:rPr>
                      <w:t>, etc</w:t>
                    </w:r>
                    <w:r w:rsidR="00235FF7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B702CA" w14:paraId="6F594C29" w14:textId="77777777" w:rsidTr="00B702CA">
            <w:trPr>
              <w:trHeight w:val="1610"/>
            </w:trPr>
            <w:tc>
              <w:tcPr>
                <w:tcW w:w="2695" w:type="dxa"/>
              </w:tcPr>
              <w:p w14:paraId="577F2509" w14:textId="77777777" w:rsidR="00B702CA" w:rsidRDefault="00B702CA" w:rsidP="00215D36">
                <w:pPr>
                  <w:jc w:val="right"/>
                  <w:rPr>
                    <w:b/>
                    <w:bCs/>
                  </w:rPr>
                </w:pPr>
              </w:p>
              <w:p w14:paraId="2252DBF9" w14:textId="19215C76" w:rsidR="00B702CA" w:rsidRDefault="00B702CA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Workforce Outcomes:</w:t>
                </w:r>
              </w:p>
            </w:tc>
            <w:tc>
              <w:tcPr>
                <w:tcW w:w="6655" w:type="dxa"/>
                <w:gridSpan w:val="3"/>
              </w:tcPr>
              <w:p w14:paraId="669D3C62" w14:textId="77777777" w:rsidR="00B702CA" w:rsidRDefault="00B702CA" w:rsidP="00215D36"/>
              <w:sdt>
                <w:sdtPr>
                  <w:id w:val="-56248644"/>
                  <w:placeholder>
                    <w:docPart w:val="6F6A7ACFE1DA4025B722978DDC346ED9"/>
                  </w:placeholder>
                  <w:showingPlcHdr/>
                </w:sdtPr>
                <w:sdtEndPr/>
                <w:sdtContent>
                  <w:p w14:paraId="5FCDA5AA" w14:textId="037AE39C" w:rsidR="00235FF7" w:rsidRDefault="0078513C" w:rsidP="00215D36">
                    <w:r>
                      <w:rPr>
                        <w:rStyle w:val="PlaceholderText"/>
                      </w:rPr>
                      <w:t>Such as nurse retention and attrition rate, cost savings, onboarding processes, etc.</w:t>
                    </w:r>
                  </w:p>
                </w:sdtContent>
              </w:sdt>
            </w:tc>
          </w:tr>
          <w:tr w:rsidR="00B702CA" w14:paraId="68239E74" w14:textId="77777777" w:rsidTr="00B702CA">
            <w:trPr>
              <w:trHeight w:val="1610"/>
            </w:trPr>
            <w:tc>
              <w:tcPr>
                <w:tcW w:w="2695" w:type="dxa"/>
              </w:tcPr>
              <w:p w14:paraId="6860F43E" w14:textId="77777777" w:rsidR="00B702CA" w:rsidRDefault="00B702CA" w:rsidP="00215D36">
                <w:pPr>
                  <w:jc w:val="right"/>
                  <w:rPr>
                    <w:b/>
                    <w:bCs/>
                  </w:rPr>
                </w:pPr>
              </w:p>
              <w:p w14:paraId="1C1A0225" w14:textId="6B809656" w:rsidR="00B702CA" w:rsidRDefault="00B702CA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Clinical Outcomes:</w:t>
                </w:r>
              </w:p>
            </w:tc>
            <w:tc>
              <w:tcPr>
                <w:tcW w:w="6655" w:type="dxa"/>
                <w:gridSpan w:val="3"/>
              </w:tcPr>
              <w:p w14:paraId="349169F4" w14:textId="77777777" w:rsidR="00B702CA" w:rsidRDefault="00B702CA" w:rsidP="00215D36"/>
              <w:sdt>
                <w:sdtPr>
                  <w:id w:val="242068256"/>
                  <w:placeholder>
                    <w:docPart w:val="5DC14F41303F4284A2356562B831CB33"/>
                  </w:placeholder>
                  <w:showingPlcHdr/>
                </w:sdtPr>
                <w:sdtEndPr/>
                <w:sdtContent>
                  <w:p w14:paraId="2CD0FA6B" w14:textId="2A0AFDEB" w:rsidR="0078513C" w:rsidRDefault="00B762F8" w:rsidP="00215D36">
                    <w:r>
                      <w:rPr>
                        <w:rStyle w:val="PlaceholderText"/>
                      </w:rPr>
                      <w:t>Such as improved patient safety score, reduced readmissions, ANCC Magnet Outcomes, etc</w:t>
                    </w:r>
                    <w:r w:rsidR="00AB41C0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4B7263" w14:paraId="1DB45593" w14:textId="77777777" w:rsidTr="00D44787">
            <w:trPr>
              <w:trHeight w:val="503"/>
            </w:trPr>
            <w:tc>
              <w:tcPr>
                <w:tcW w:w="9350" w:type="dxa"/>
                <w:gridSpan w:val="4"/>
                <w:shd w:val="clear" w:color="auto" w:fill="E8E8E8" w:themeFill="background2"/>
                <w:vAlign w:val="center"/>
              </w:tcPr>
              <w:p w14:paraId="6E1B05A4" w14:textId="658C4F4E" w:rsidR="004B7263" w:rsidRPr="00D44787" w:rsidRDefault="00D44787" w:rsidP="00D44787">
                <w:pPr>
                  <w:rPr>
                    <w:b/>
                    <w:bCs/>
                  </w:rPr>
                </w:pPr>
                <w:r w:rsidRPr="00D44787">
                  <w:rPr>
                    <w:b/>
                    <w:bCs/>
                  </w:rPr>
                  <w:t>Sustainability &amp; Scalability</w:t>
                </w:r>
              </w:p>
            </w:tc>
          </w:tr>
          <w:tr w:rsidR="004B7263" w14:paraId="363BF406" w14:textId="77777777" w:rsidTr="00D351DB">
            <w:trPr>
              <w:trHeight w:val="1790"/>
            </w:trPr>
            <w:tc>
              <w:tcPr>
                <w:tcW w:w="2695" w:type="dxa"/>
              </w:tcPr>
              <w:p w14:paraId="3D4C8849" w14:textId="77777777" w:rsidR="004B7263" w:rsidRDefault="004B7263" w:rsidP="00215D36">
                <w:pPr>
                  <w:jc w:val="right"/>
                  <w:rPr>
                    <w:b/>
                    <w:bCs/>
                  </w:rPr>
                </w:pPr>
              </w:p>
              <w:p w14:paraId="3045DCC9" w14:textId="77777777" w:rsidR="00603C7C" w:rsidRDefault="00D44787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Sustainability Plan</w:t>
                </w:r>
              </w:p>
              <w:p w14:paraId="2CC3DA59" w14:textId="1116BC63" w:rsidR="00D44787" w:rsidRDefault="00D44787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(max. 100 words):</w:t>
                </w:r>
              </w:p>
            </w:tc>
            <w:tc>
              <w:tcPr>
                <w:tcW w:w="6655" w:type="dxa"/>
                <w:gridSpan w:val="3"/>
              </w:tcPr>
              <w:p w14:paraId="3497EA87" w14:textId="77777777" w:rsidR="004B7263" w:rsidRDefault="004B7263" w:rsidP="00215D36"/>
              <w:sdt>
                <w:sdtPr>
                  <w:id w:val="-388732277"/>
                  <w:placeholder>
                    <w:docPart w:val="491ADA81C62B4F778259007276284DD3"/>
                  </w:placeholder>
                  <w:showingPlcHdr/>
                </w:sdtPr>
                <w:sdtEndPr/>
                <w:sdtContent>
                  <w:p w14:paraId="709C4625" w14:textId="33DF17A8" w:rsidR="00D351DB" w:rsidRDefault="00D351DB" w:rsidP="00215D36">
                    <w:r>
                      <w:rPr>
                        <w:rStyle w:val="PlaceholderText"/>
                      </w:rPr>
                      <w:t>Please provide a brief outline or description of your partnership’s plan for sustainability.</w:t>
                    </w:r>
                  </w:p>
                </w:sdtContent>
              </w:sdt>
            </w:tc>
          </w:tr>
          <w:tr w:rsidR="00D351DB" w14:paraId="23FE76F9" w14:textId="77777777" w:rsidTr="00D351DB">
            <w:trPr>
              <w:trHeight w:val="1790"/>
            </w:trPr>
            <w:tc>
              <w:tcPr>
                <w:tcW w:w="2695" w:type="dxa"/>
              </w:tcPr>
              <w:p w14:paraId="758C3876" w14:textId="77777777" w:rsidR="00D351DB" w:rsidRDefault="00D351DB" w:rsidP="00215D36">
                <w:pPr>
                  <w:jc w:val="right"/>
                  <w:rPr>
                    <w:b/>
                    <w:bCs/>
                  </w:rPr>
                </w:pPr>
              </w:p>
              <w:p w14:paraId="3C37F28D" w14:textId="6876BC89" w:rsidR="007D7D29" w:rsidRDefault="007D7D29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Replication Potential (max. 100 words):</w:t>
                </w:r>
              </w:p>
            </w:tc>
            <w:tc>
              <w:tcPr>
                <w:tcW w:w="6655" w:type="dxa"/>
                <w:gridSpan w:val="3"/>
              </w:tcPr>
              <w:p w14:paraId="61FFAE2C" w14:textId="77777777" w:rsidR="00D351DB" w:rsidRDefault="00D351DB" w:rsidP="00215D36"/>
              <w:sdt>
                <w:sdtPr>
                  <w:id w:val="-1962401657"/>
                  <w:placeholder>
                    <w:docPart w:val="1A18C88B66E04BE08EA94EB58CF1FF85"/>
                  </w:placeholder>
                  <w:showingPlcHdr/>
                </w:sdtPr>
                <w:sdtEndPr/>
                <w:sdtContent>
                  <w:p w14:paraId="4960DCAB" w14:textId="69478CD5" w:rsidR="007D7D29" w:rsidRDefault="007D7D29" w:rsidP="00215D36">
                    <w:r>
                      <w:rPr>
                        <w:rStyle w:val="PlaceholderText"/>
                      </w:rPr>
                      <w:t>Suggest ho</w:t>
                    </w:r>
                    <w:r w:rsidR="00603C7C">
                      <w:rPr>
                        <w:rStyle w:val="PlaceholderText"/>
                      </w:rPr>
                      <w:t>w other organizations might adapt your partnership to fit their own needs.</w:t>
                    </w:r>
                  </w:p>
                </w:sdtContent>
              </w:sdt>
            </w:tc>
          </w:tr>
        </w:tbl>
        <w:p w14:paraId="5E801FB9" w14:textId="77777777" w:rsidR="00433AB8" w:rsidRDefault="00433AB8">
          <w:r>
            <w:br w:type="page"/>
          </w:r>
        </w:p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2695"/>
            <w:gridCol w:w="6655"/>
          </w:tblGrid>
          <w:tr w:rsidR="00603C7C" w14:paraId="552A7F9E" w14:textId="77777777" w:rsidTr="00433AB8">
            <w:trPr>
              <w:trHeight w:val="620"/>
            </w:trPr>
            <w:tc>
              <w:tcPr>
                <w:tcW w:w="9350" w:type="dxa"/>
                <w:gridSpan w:val="2"/>
                <w:shd w:val="clear" w:color="auto" w:fill="E8E8E8" w:themeFill="background2"/>
                <w:vAlign w:val="center"/>
              </w:tcPr>
              <w:p w14:paraId="2A6A9031" w14:textId="4C0B09B4" w:rsidR="00603C7C" w:rsidRPr="00433AB8" w:rsidRDefault="00433AB8" w:rsidP="00433AB8">
                <w:pPr>
                  <w:rPr>
                    <w:b/>
                    <w:bCs/>
                  </w:rPr>
                </w:pPr>
                <w:r w:rsidRPr="00433AB8">
                  <w:rPr>
                    <w:b/>
                    <w:bCs/>
                  </w:rPr>
                  <w:lastRenderedPageBreak/>
                  <w:t>Lessons Learned</w:t>
                </w:r>
              </w:p>
            </w:tc>
          </w:tr>
          <w:tr w:rsidR="00603C7C" w14:paraId="0B995B5D" w14:textId="77777777" w:rsidTr="00D351DB">
            <w:trPr>
              <w:trHeight w:val="1790"/>
            </w:trPr>
            <w:tc>
              <w:tcPr>
                <w:tcW w:w="2695" w:type="dxa"/>
              </w:tcPr>
              <w:p w14:paraId="46662548" w14:textId="77777777" w:rsidR="00603C7C" w:rsidRDefault="00603C7C" w:rsidP="00215D36">
                <w:pPr>
                  <w:jc w:val="right"/>
                  <w:rPr>
                    <w:b/>
                    <w:bCs/>
                  </w:rPr>
                </w:pPr>
              </w:p>
              <w:p w14:paraId="472785E0" w14:textId="77777777" w:rsidR="006905FC" w:rsidRDefault="006905FC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Key Success Factors</w:t>
                </w:r>
              </w:p>
              <w:p w14:paraId="66696E54" w14:textId="585361ED" w:rsidR="006905FC" w:rsidRDefault="006905FC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(max. 100 words):</w:t>
                </w:r>
              </w:p>
            </w:tc>
            <w:tc>
              <w:tcPr>
                <w:tcW w:w="6655" w:type="dxa"/>
              </w:tcPr>
              <w:p w14:paraId="7478EEC2" w14:textId="77777777" w:rsidR="00603C7C" w:rsidRDefault="00603C7C" w:rsidP="00215D36"/>
              <w:sdt>
                <w:sdtPr>
                  <w:id w:val="-2103717906"/>
                  <w:placeholder>
                    <w:docPart w:val="692F3B94E5BA4D78B8FA718DC8C91C26"/>
                  </w:placeholder>
                </w:sdtPr>
                <w:sdtEndPr/>
                <w:sdtContent>
                  <w:p w14:paraId="75BA6A9F" w14:textId="2091CA3A" w:rsidR="006905FC" w:rsidRDefault="006905FC" w:rsidP="00215D36">
                    <w:r w:rsidRPr="00DB4EAD">
                      <w:rPr>
                        <w:rStyle w:val="PlaceholderText"/>
                      </w:rPr>
                      <w:t xml:space="preserve">Click or tap here to enter </w:t>
                    </w:r>
                    <w:commentRangeStart w:id="1"/>
                    <w:r w:rsidRPr="00DB4EAD">
                      <w:rPr>
                        <w:rStyle w:val="PlaceholderText"/>
                      </w:rPr>
                      <w:t>text</w:t>
                    </w:r>
                    <w:commentRangeEnd w:id="1"/>
                    <w:r w:rsidRPr="00DB4EAD">
                      <w:rPr>
                        <w:rStyle w:val="CommentReference"/>
                        <w:color w:val="666666"/>
                        <w:sz w:val="22"/>
                        <w:szCs w:val="22"/>
                      </w:rPr>
                      <w:commentReference w:id="1"/>
                    </w:r>
                    <w:r w:rsidRPr="00DB4EAD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916265" w14:paraId="0F41743F" w14:textId="77777777" w:rsidTr="00D351DB">
            <w:trPr>
              <w:trHeight w:val="1790"/>
            </w:trPr>
            <w:tc>
              <w:tcPr>
                <w:tcW w:w="2695" w:type="dxa"/>
              </w:tcPr>
              <w:p w14:paraId="17268B33" w14:textId="77777777" w:rsidR="00916265" w:rsidRDefault="00916265" w:rsidP="00215D36">
                <w:pPr>
                  <w:jc w:val="right"/>
                  <w:rPr>
                    <w:b/>
                    <w:bCs/>
                  </w:rPr>
                </w:pPr>
              </w:p>
              <w:p w14:paraId="1C8B0A6E" w14:textId="77777777" w:rsidR="00916265" w:rsidRDefault="009C2CB3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Challenges &amp; Solutions</w:t>
                </w:r>
              </w:p>
              <w:p w14:paraId="2A95F818" w14:textId="0B86D96E" w:rsidR="009C2CB3" w:rsidRDefault="009C2CB3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(max. 100 words):</w:t>
                </w:r>
              </w:p>
            </w:tc>
            <w:tc>
              <w:tcPr>
                <w:tcW w:w="6655" w:type="dxa"/>
              </w:tcPr>
              <w:p w14:paraId="4EA6ED40" w14:textId="77777777" w:rsidR="00916265" w:rsidRDefault="00916265" w:rsidP="00215D36"/>
              <w:sdt>
                <w:sdtPr>
                  <w:id w:val="-225456087"/>
                  <w:placeholder>
                    <w:docPart w:val="87077125E9224B438F335BC6CA10D2CD"/>
                  </w:placeholder>
                  <w:showingPlcHdr/>
                </w:sdtPr>
                <w:sdtEndPr/>
                <w:sdtContent>
                  <w:p w14:paraId="565B7FC4" w14:textId="0B3051D3" w:rsidR="009C2CB3" w:rsidRDefault="009C2CB3" w:rsidP="00215D36">
                    <w:r>
                      <w:rPr>
                        <w:rStyle w:val="PlaceholderText"/>
                      </w:rPr>
                      <w:t xml:space="preserve">Please list the </w:t>
                    </w:r>
                    <w:r w:rsidR="005F1535">
                      <w:rPr>
                        <w:rStyle w:val="PlaceholderText"/>
                      </w:rPr>
                      <w:t>challenges your team faced and how these issues were resolved</w:t>
                    </w:r>
                    <w:r w:rsidRPr="00DB4EAD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CF185A" w14:paraId="00F112B1" w14:textId="77777777" w:rsidTr="00CF185A">
            <w:trPr>
              <w:trHeight w:val="620"/>
            </w:trPr>
            <w:tc>
              <w:tcPr>
                <w:tcW w:w="9350" w:type="dxa"/>
                <w:gridSpan w:val="2"/>
                <w:shd w:val="clear" w:color="auto" w:fill="E8E8E8" w:themeFill="background2"/>
                <w:vAlign w:val="center"/>
              </w:tcPr>
              <w:p w14:paraId="722B4488" w14:textId="158B195B" w:rsidR="00CF185A" w:rsidRPr="00CF185A" w:rsidRDefault="00CF185A" w:rsidP="00CF185A">
                <w:pPr>
                  <w:rPr>
                    <w:b/>
                    <w:bCs/>
                  </w:rPr>
                </w:pPr>
                <w:r w:rsidRPr="00CF185A">
                  <w:rPr>
                    <w:b/>
                    <w:bCs/>
                  </w:rPr>
                  <w:t>Appendices</w:t>
                </w:r>
              </w:p>
            </w:tc>
          </w:tr>
          <w:tr w:rsidR="00CF185A" w14:paraId="34F20347" w14:textId="77777777" w:rsidTr="00F079D8">
            <w:trPr>
              <w:trHeight w:val="710"/>
            </w:trPr>
            <w:tc>
              <w:tcPr>
                <w:tcW w:w="9350" w:type="dxa"/>
                <w:gridSpan w:val="2"/>
                <w:vAlign w:val="center"/>
              </w:tcPr>
              <w:p w14:paraId="17B5CFCF" w14:textId="76F7A703" w:rsidR="00CF185A" w:rsidRDefault="00EA57AA" w:rsidP="00F079D8">
                <w:r>
                  <w:t>Please list all supporting documents below. The documents themselves should be uploaded to the</w:t>
                </w:r>
                <w:r w:rsidR="00F079D8">
                  <w:t xml:space="preserve"> </w:t>
                </w:r>
                <w:commentRangeStart w:id="2"/>
                <w:r w:rsidR="00F079D8">
                  <w:t>Academic-Practice Partnership</w:t>
                </w:r>
                <w:r>
                  <w:t xml:space="preserve"> Case Model</w:t>
                </w:r>
                <w:r w:rsidR="00F079D8">
                  <w:t xml:space="preserve"> Submission Form </w:t>
                </w:r>
                <w:commentRangeEnd w:id="2"/>
                <w:r w:rsidR="00D5044C">
                  <w:rPr>
                    <w:rStyle w:val="CommentReference"/>
                    <w:sz w:val="22"/>
                    <w:szCs w:val="22"/>
                  </w:rPr>
                  <w:commentReference w:id="2"/>
                </w:r>
                <w:r w:rsidR="00F079D8">
                  <w:t>along with this template.</w:t>
                </w:r>
              </w:p>
            </w:tc>
          </w:tr>
          <w:tr w:rsidR="00D146B9" w14:paraId="74FA5E16" w14:textId="77777777" w:rsidTr="00D5044C">
            <w:trPr>
              <w:trHeight w:val="2330"/>
            </w:trPr>
            <w:tc>
              <w:tcPr>
                <w:tcW w:w="2695" w:type="dxa"/>
              </w:tcPr>
              <w:p w14:paraId="464B4F19" w14:textId="77777777" w:rsidR="00D146B9" w:rsidRDefault="00D146B9" w:rsidP="00215D36">
                <w:pPr>
                  <w:jc w:val="right"/>
                  <w:rPr>
                    <w:b/>
                    <w:bCs/>
                  </w:rPr>
                </w:pPr>
              </w:p>
              <w:p w14:paraId="52B85B34" w14:textId="380A0EB7" w:rsidR="00F079D8" w:rsidRDefault="00F079D8" w:rsidP="00215D36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Supporting Documents:</w:t>
                </w:r>
              </w:p>
            </w:tc>
            <w:tc>
              <w:tcPr>
                <w:tcW w:w="6655" w:type="dxa"/>
              </w:tcPr>
              <w:p w14:paraId="7CE8D9ED" w14:textId="77777777" w:rsidR="00D146B9" w:rsidRDefault="00D146B9" w:rsidP="00215D36"/>
              <w:sdt>
                <w:sdtPr>
                  <w:id w:val="836424404"/>
                  <w:placeholder>
                    <w:docPart w:val="3DA4F4442D134179BCDDA09147F3A1C0"/>
                  </w:placeholder>
                  <w:showingPlcHdr/>
                </w:sdtPr>
                <w:sdtContent>
                  <w:p w14:paraId="0C0B5D7F" w14:textId="77777777" w:rsidR="006B3346" w:rsidRPr="004C75CE" w:rsidRDefault="004C75CE" w:rsidP="004C75CE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Style w:val="PlaceholderText"/>
                        <w:color w:val="auto"/>
                      </w:rPr>
                    </w:pPr>
                    <w:r>
                      <w:rPr>
                        <w:rStyle w:val="PlaceholderText"/>
                      </w:rPr>
                      <w:t>Such as memoranda of understanding</w:t>
                    </w:r>
                  </w:p>
                  <w:p w14:paraId="57DAE9DF" w14:textId="77777777" w:rsidR="004C75CE" w:rsidRPr="00D5044C" w:rsidRDefault="00D5044C" w:rsidP="004C75CE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Style w:val="PlaceholderText"/>
                        <w:color w:val="auto"/>
                      </w:rPr>
                    </w:pPr>
                    <w:r>
                      <w:rPr>
                        <w:rStyle w:val="PlaceholderText"/>
                      </w:rPr>
                      <w:t>Agreement/contracts</w:t>
                    </w:r>
                  </w:p>
                  <w:p w14:paraId="6B1C4A4E" w14:textId="77777777" w:rsidR="00D5044C" w:rsidRPr="00D5044C" w:rsidRDefault="00D5044C" w:rsidP="00D5044C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Style w:val="PlaceholderText"/>
                        <w:color w:val="auto"/>
                      </w:rPr>
                    </w:pPr>
                    <w:r>
                      <w:rPr>
                        <w:rStyle w:val="PlaceholderText"/>
                      </w:rPr>
                      <w:t>Evaluation tools</w:t>
                    </w:r>
                  </w:p>
                  <w:p w14:paraId="058FB409" w14:textId="4F181CF9" w:rsidR="00D5044C" w:rsidRDefault="00D5044C" w:rsidP="00D5044C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rPr>
                        <w:rStyle w:val="PlaceholderText"/>
                      </w:rPr>
                      <w:t>Financial models, etc.</w:t>
                    </w:r>
                  </w:p>
                </w:sdtContent>
              </w:sdt>
            </w:tc>
          </w:tr>
        </w:tbl>
        <w:p w14:paraId="5657D3AF" w14:textId="77777777" w:rsidR="00D300DB" w:rsidRDefault="00D300DB"/>
        <w:p w14:paraId="39CF7B1D" w14:textId="506E8240" w:rsidR="00834F89" w:rsidRDefault="008D7297"/>
      </w:sdtContent>
    </w:sdt>
    <w:sectPr w:rsidR="00834F8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ishina Shaffer" w:date="2026-02-09T17:12:00Z" w:initials="AS">
    <w:p w14:paraId="50A7201E" w14:textId="77777777" w:rsidR="00D300DB" w:rsidRDefault="00D300DB" w:rsidP="00D300DB">
      <w:pPr>
        <w:pStyle w:val="CommentText"/>
      </w:pPr>
      <w:r>
        <w:rPr>
          <w:rStyle w:val="CommentReference"/>
        </w:rPr>
        <w:annotationRef/>
      </w:r>
      <w:r>
        <w:t>Need to update with new form</w:t>
      </w:r>
    </w:p>
  </w:comment>
  <w:comment w:id="1" w:author="Aishina Shaffer" w:date="2026-02-11T14:52:00Z" w:initials="AS">
    <w:p w14:paraId="1407C4D3" w14:textId="77777777" w:rsidR="006905FC" w:rsidRDefault="006905FC" w:rsidP="006905FC">
      <w:pPr>
        <w:pStyle w:val="CommentText"/>
      </w:pPr>
      <w:r>
        <w:rPr>
          <w:rStyle w:val="CommentReference"/>
        </w:rPr>
        <w:annotationRef/>
      </w:r>
      <w:r>
        <w:t>Would be good to suggest examples here.</w:t>
      </w:r>
    </w:p>
  </w:comment>
  <w:comment w:id="2" w:author="Aishina Shaffer" w:date="2026-02-12T14:33:00Z" w:initials="AS">
    <w:p w14:paraId="75E57F26" w14:textId="77777777" w:rsidR="00D5044C" w:rsidRDefault="00D5044C" w:rsidP="00D5044C">
      <w:pPr>
        <w:pStyle w:val="CommentText"/>
      </w:pPr>
      <w:r>
        <w:rPr>
          <w:rStyle w:val="CommentReference"/>
        </w:rPr>
        <w:annotationRef/>
      </w:r>
      <w:r>
        <w:t>Will add hyperlink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A7201E" w15:done="0"/>
  <w15:commentEx w15:paraId="1407C4D3" w15:done="0"/>
  <w15:commentEx w15:paraId="75E57F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2534F7" w16cex:dateUtc="2026-02-09T22:12:00Z"/>
  <w16cex:commentExtensible w16cex:durableId="0A568423" w16cex:dateUtc="2026-02-11T19:52:00Z"/>
  <w16cex:commentExtensible w16cex:durableId="1E200095" w16cex:dateUtc="2026-02-12T1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A7201E" w16cid:durableId="472534F7"/>
  <w16cid:commentId w16cid:paraId="1407C4D3" w16cid:durableId="0A568423"/>
  <w16cid:commentId w16cid:paraId="75E57F26" w16cid:durableId="1E2000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5673" w14:textId="77777777" w:rsidR="00811B34" w:rsidRDefault="00811B34" w:rsidP="00874CE8">
      <w:r>
        <w:separator/>
      </w:r>
    </w:p>
  </w:endnote>
  <w:endnote w:type="continuationSeparator" w:id="0">
    <w:p w14:paraId="7E56BD04" w14:textId="77777777" w:rsidR="00811B34" w:rsidRDefault="00811B34" w:rsidP="0087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530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119A9" w14:textId="640F8F6A" w:rsidR="00433AB8" w:rsidRDefault="00433A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13B5A8" w14:textId="77777777" w:rsidR="00433AB8" w:rsidRDefault="00433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E317" w14:textId="77777777" w:rsidR="00811B34" w:rsidRDefault="00811B34" w:rsidP="00874CE8">
      <w:r>
        <w:separator/>
      </w:r>
    </w:p>
  </w:footnote>
  <w:footnote w:type="continuationSeparator" w:id="0">
    <w:p w14:paraId="69C729F0" w14:textId="77777777" w:rsidR="00811B34" w:rsidRDefault="00811B34" w:rsidP="00874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754D" w14:textId="7B811A81" w:rsidR="00874CE8" w:rsidRDefault="00874CE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E2B3D0" wp14:editId="4C329856">
          <wp:simplePos x="0" y="0"/>
          <wp:positionH relativeFrom="column">
            <wp:posOffset>-685800</wp:posOffset>
          </wp:positionH>
          <wp:positionV relativeFrom="paragraph">
            <wp:posOffset>-234950</wp:posOffset>
          </wp:positionV>
          <wp:extent cx="1847619" cy="542857"/>
          <wp:effectExtent l="0" t="0" r="635" b="0"/>
          <wp:wrapSquare wrapText="bothSides"/>
          <wp:docPr id="1462240163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240163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619" cy="542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5033"/>
    <w:multiLevelType w:val="hybridMultilevel"/>
    <w:tmpl w:val="02FA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E6D16"/>
    <w:multiLevelType w:val="hybridMultilevel"/>
    <w:tmpl w:val="665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903940">
    <w:abstractNumId w:val="1"/>
  </w:num>
  <w:num w:numId="2" w16cid:durableId="9106967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ishina Shaffer">
    <w15:presenceInfo w15:providerId="AD" w15:userId="S::AShaffer@aacnnursing.org::4285712f-7166-469b-8191-9bb971f9de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E8"/>
    <w:rsid w:val="00015EAE"/>
    <w:rsid w:val="0005045D"/>
    <w:rsid w:val="000519C8"/>
    <w:rsid w:val="000B1F1C"/>
    <w:rsid w:val="00131916"/>
    <w:rsid w:val="00136644"/>
    <w:rsid w:val="00155EBE"/>
    <w:rsid w:val="0016526C"/>
    <w:rsid w:val="001A3B34"/>
    <w:rsid w:val="001B075D"/>
    <w:rsid w:val="001E366E"/>
    <w:rsid w:val="00200DE4"/>
    <w:rsid w:val="00211134"/>
    <w:rsid w:val="00215D36"/>
    <w:rsid w:val="00235FF7"/>
    <w:rsid w:val="0026374E"/>
    <w:rsid w:val="0028022D"/>
    <w:rsid w:val="002C73C1"/>
    <w:rsid w:val="003B04B2"/>
    <w:rsid w:val="003F71C3"/>
    <w:rsid w:val="00433AB8"/>
    <w:rsid w:val="00453E26"/>
    <w:rsid w:val="004B5F11"/>
    <w:rsid w:val="004B7263"/>
    <w:rsid w:val="004C5E57"/>
    <w:rsid w:val="004C75CE"/>
    <w:rsid w:val="005108DB"/>
    <w:rsid w:val="0052585F"/>
    <w:rsid w:val="00530988"/>
    <w:rsid w:val="005437FF"/>
    <w:rsid w:val="00582EAA"/>
    <w:rsid w:val="005F1535"/>
    <w:rsid w:val="00603C7C"/>
    <w:rsid w:val="00645F08"/>
    <w:rsid w:val="006905FC"/>
    <w:rsid w:val="006B3346"/>
    <w:rsid w:val="0072656E"/>
    <w:rsid w:val="0074572A"/>
    <w:rsid w:val="00772F0C"/>
    <w:rsid w:val="0078513C"/>
    <w:rsid w:val="007D4FC7"/>
    <w:rsid w:val="007D7D29"/>
    <w:rsid w:val="00811B34"/>
    <w:rsid w:val="00834F89"/>
    <w:rsid w:val="008568CB"/>
    <w:rsid w:val="00857C7C"/>
    <w:rsid w:val="008614BD"/>
    <w:rsid w:val="00874CE8"/>
    <w:rsid w:val="008D7297"/>
    <w:rsid w:val="008E4211"/>
    <w:rsid w:val="008F33B0"/>
    <w:rsid w:val="00916265"/>
    <w:rsid w:val="00980B11"/>
    <w:rsid w:val="009C2CB3"/>
    <w:rsid w:val="009C2F12"/>
    <w:rsid w:val="00A802FA"/>
    <w:rsid w:val="00A9675F"/>
    <w:rsid w:val="00AB41C0"/>
    <w:rsid w:val="00B572F3"/>
    <w:rsid w:val="00B702CA"/>
    <w:rsid w:val="00B762F8"/>
    <w:rsid w:val="00BC495F"/>
    <w:rsid w:val="00BC775E"/>
    <w:rsid w:val="00BE4B01"/>
    <w:rsid w:val="00C21C72"/>
    <w:rsid w:val="00CA4053"/>
    <w:rsid w:val="00CD359B"/>
    <w:rsid w:val="00CF185A"/>
    <w:rsid w:val="00D146B9"/>
    <w:rsid w:val="00D300DB"/>
    <w:rsid w:val="00D351DB"/>
    <w:rsid w:val="00D44787"/>
    <w:rsid w:val="00D5044C"/>
    <w:rsid w:val="00D52E2A"/>
    <w:rsid w:val="00DA2635"/>
    <w:rsid w:val="00DB21E9"/>
    <w:rsid w:val="00DB4ECF"/>
    <w:rsid w:val="00E07861"/>
    <w:rsid w:val="00E22A6C"/>
    <w:rsid w:val="00E27807"/>
    <w:rsid w:val="00EA57AA"/>
    <w:rsid w:val="00EE6CF1"/>
    <w:rsid w:val="00EF7A27"/>
    <w:rsid w:val="00F079D8"/>
    <w:rsid w:val="00F13B48"/>
    <w:rsid w:val="00F2325E"/>
    <w:rsid w:val="00FA3E27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B4E3"/>
  <w15:chartTrackingRefBased/>
  <w15:docId w15:val="{3D679818-16C9-4947-8196-20E9285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0DB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C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4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CE8"/>
  </w:style>
  <w:style w:type="paragraph" w:styleId="Footer">
    <w:name w:val="footer"/>
    <w:basedOn w:val="Normal"/>
    <w:link w:val="FooterChar"/>
    <w:uiPriority w:val="99"/>
    <w:unhideWhenUsed/>
    <w:rsid w:val="00874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CE8"/>
  </w:style>
  <w:style w:type="table" w:styleId="TableGrid">
    <w:name w:val="Table Grid"/>
    <w:basedOn w:val="TableNormal"/>
    <w:uiPriority w:val="39"/>
    <w:rsid w:val="00D300D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00D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0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0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0D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300D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80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acnnursing.org/Portals/0/PDFs/Academic-Practice-Partnerships/AACN-AONL-Academic-Practice-Partnership-Playbook.pdf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5D044EFF284AC0B80A8616A9889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4BE6-C50B-4EEC-AB03-00458D9D2AF3}"/>
      </w:docPartPr>
      <w:docPartBody>
        <w:p w:rsidR="00EE467E" w:rsidRDefault="00C62BC9" w:rsidP="00C62BC9">
          <w:pPr>
            <w:pStyle w:val="F15D044EFF284AC0B80A8616A98892027"/>
          </w:pPr>
          <w:r w:rsidRPr="008C2954">
            <w:rPr>
              <w:color w:val="7F7F7F" w:themeColor="text1" w:themeTint="80"/>
            </w:rPr>
            <w:t xml:space="preserve">Enter </w:t>
          </w:r>
          <w:r>
            <w:rPr>
              <w:color w:val="7F7F7F" w:themeColor="text1" w:themeTint="80"/>
            </w:rPr>
            <w:t>Case Model</w:t>
          </w:r>
          <w:r w:rsidRPr="008C2954">
            <w:rPr>
              <w:color w:val="7F7F7F" w:themeColor="text1" w:themeTint="80"/>
            </w:rPr>
            <w:t xml:space="preserve"> 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658AE-83B8-417B-A10A-327276339187}"/>
      </w:docPartPr>
      <w:docPartBody>
        <w:p w:rsidR="00EE467E" w:rsidRDefault="004C2323">
          <w:r w:rsidRPr="00DB4E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320B7831B46DEAE9994051A108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9730E-6B7B-4DEE-B5B1-344FEFB459AB}"/>
      </w:docPartPr>
      <w:docPartBody>
        <w:p w:rsidR="00EE467E" w:rsidRDefault="00C62BC9" w:rsidP="00C62BC9">
          <w:pPr>
            <w:pStyle w:val="133320B7831B46DEAE9994051A108E5B5"/>
          </w:pPr>
          <w:r>
            <w:rPr>
              <w:rStyle w:val="PlaceholderText"/>
            </w:rPr>
            <w:t>Describe the academic-practice partnership case model.</w:t>
          </w:r>
        </w:p>
      </w:docPartBody>
    </w:docPart>
    <w:docPart>
      <w:docPartPr>
        <w:name w:val="8E34B4C84DE8454BA6EA2EEA29406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A72FF-E87E-43D9-A47D-489142390F9E}"/>
      </w:docPartPr>
      <w:docPartBody>
        <w:p w:rsidR="00EE467E" w:rsidRDefault="00C62BC9" w:rsidP="00C62BC9">
          <w:pPr>
            <w:pStyle w:val="8E34B4C84DE8454BA6EA2EEA294064F43"/>
          </w:pPr>
          <w:r w:rsidRPr="0016526C">
            <w:rPr>
              <w:rStyle w:val="PlaceholderText"/>
            </w:rPr>
            <w:t>Describe how this case model aligns with AACN/AONL’s Guiding Principles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517D0AC2824844DDAE535694A3341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806DD-5405-497C-A5EF-C287896C899D}"/>
      </w:docPartPr>
      <w:docPartBody>
        <w:p w:rsidR="00EE467E" w:rsidRDefault="00C62BC9" w:rsidP="00C62BC9">
          <w:pPr>
            <w:pStyle w:val="517D0AC2824844DDAE535694A33413702"/>
          </w:pPr>
          <w:r>
            <w:rPr>
              <w:rStyle w:val="PlaceholderText"/>
            </w:rPr>
            <w:t>Organization Name</w:t>
          </w:r>
        </w:p>
      </w:docPartBody>
    </w:docPart>
    <w:docPart>
      <w:docPartPr>
        <w:name w:val="3F42AD63C35D4B0891E3BA77A55F4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0AB34-7E1F-48BA-8A6E-08EA631C79BA}"/>
      </w:docPartPr>
      <w:docPartBody>
        <w:p w:rsidR="00EE467E" w:rsidRDefault="00C62BC9" w:rsidP="00C62BC9">
          <w:pPr>
            <w:pStyle w:val="3F42AD63C35D4B0891E3BA77A55F4EC32"/>
          </w:pPr>
          <w:r>
            <w:rPr>
              <w:rStyle w:val="PlaceholderText"/>
            </w:rPr>
            <w:t>Name and Role</w:t>
          </w:r>
        </w:p>
      </w:docPartBody>
    </w:docPart>
    <w:docPart>
      <w:docPartPr>
        <w:name w:val="550CB7F78A0847769292CF3D11C00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47287-597C-4BC8-AA59-6D016FBBE14E}"/>
      </w:docPartPr>
      <w:docPartBody>
        <w:p w:rsidR="00EE467E" w:rsidRDefault="00C62BC9" w:rsidP="00C62BC9">
          <w:pPr>
            <w:pStyle w:val="550CB7F78A0847769292CF3D11C00E352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977F1E759A7B4E20A2CFD5F218F3E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C5650-EC84-4A61-93C1-9028208F1F49}"/>
      </w:docPartPr>
      <w:docPartBody>
        <w:p w:rsidR="00EE467E" w:rsidRDefault="00C62BC9" w:rsidP="00C62BC9">
          <w:pPr>
            <w:pStyle w:val="977F1E759A7B4E20A2CFD5F218F3E8A72"/>
          </w:pPr>
          <w:r>
            <w:rPr>
              <w:rStyle w:val="PlaceholderText"/>
            </w:rPr>
            <w:t>Organization Name</w:t>
          </w:r>
        </w:p>
      </w:docPartBody>
    </w:docPart>
    <w:docPart>
      <w:docPartPr>
        <w:name w:val="AFB6BFB5C8AE4F8889A63CAC36A0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C451E-EA35-41CC-8805-512F11B74968}"/>
      </w:docPartPr>
      <w:docPartBody>
        <w:p w:rsidR="00EE467E" w:rsidRDefault="00C62BC9" w:rsidP="00C62BC9">
          <w:pPr>
            <w:pStyle w:val="AFB6BFB5C8AE4F8889A63CAC36A0E4162"/>
          </w:pPr>
          <w:r>
            <w:rPr>
              <w:rStyle w:val="PlaceholderText"/>
            </w:rPr>
            <w:t>Name and Role</w:t>
          </w:r>
        </w:p>
      </w:docPartBody>
    </w:docPart>
    <w:docPart>
      <w:docPartPr>
        <w:name w:val="EF870C28D74C4B038AF0DAC7533F9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0A659-EC4F-47F5-A250-76117DABA1DB}"/>
      </w:docPartPr>
      <w:docPartBody>
        <w:p w:rsidR="00EE467E" w:rsidRDefault="00C62BC9" w:rsidP="00C62BC9">
          <w:pPr>
            <w:pStyle w:val="EF870C28D74C4B038AF0DAC7533F98812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0E48793907094415AE9402E5060DA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EC952-3284-48E0-957B-4FCB2F34DC9E}"/>
      </w:docPartPr>
      <w:docPartBody>
        <w:p w:rsidR="00EE467E" w:rsidRDefault="00C62BC9" w:rsidP="00C62BC9">
          <w:pPr>
            <w:pStyle w:val="0E48793907094415AE9402E5060DA71B2"/>
          </w:pPr>
          <w:r w:rsidRPr="00DB4E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4B983AF1B24F25B7693F3E61E02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8A2AE-D88C-46CB-A1CE-9B5FA012A251}"/>
      </w:docPartPr>
      <w:docPartBody>
        <w:p w:rsidR="00EE467E" w:rsidRDefault="00C62BC9" w:rsidP="00C62BC9">
          <w:pPr>
            <w:pStyle w:val="F24B983AF1B24F25B7693F3E61E0289F2"/>
          </w:pPr>
          <w:r>
            <w:rPr>
              <w:rStyle w:val="PlaceholderText"/>
            </w:rPr>
            <w:t>Briefly describe the needs of and/or problems faced by your academic and practice organizations.</w:t>
          </w:r>
        </w:p>
      </w:docPartBody>
    </w:docPart>
    <w:docPart>
      <w:docPartPr>
        <w:name w:val="DE1CA7E869A5464DB3CB8ED5A892B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A6348-43B6-415B-80A3-9D8E7C5FC416}"/>
      </w:docPartPr>
      <w:docPartBody>
        <w:p w:rsidR="00EE467E" w:rsidRDefault="00C62BC9" w:rsidP="00C62BC9">
          <w:pPr>
            <w:pStyle w:val="DE1CA7E869A5464DB3CB8ED5A892B9DD2"/>
          </w:pPr>
          <w:r>
            <w:rPr>
              <w:rStyle w:val="PlaceholderText"/>
            </w:rPr>
            <w:t>List measurable programmatic goals that tie together with education outcomes, workforce development outcomes, clinical outcomes, etc.</w:t>
          </w:r>
        </w:p>
      </w:docPartBody>
    </w:docPart>
    <w:docPart>
      <w:docPartPr>
        <w:name w:val="1740A9ED01AF448E9A1F143DC14AD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905D-5F78-4FFB-8FF6-E28806AEBCDE}"/>
      </w:docPartPr>
      <w:docPartBody>
        <w:p w:rsidR="00EE467E" w:rsidRDefault="00C62BC9" w:rsidP="00C62BC9">
          <w:pPr>
            <w:pStyle w:val="1740A9ED01AF448E9A1F143DC14AD2B92"/>
          </w:pPr>
          <w:r>
            <w:rPr>
              <w:rStyle w:val="PlaceholderText"/>
            </w:rPr>
            <w:t>Include key voices, activities, timeline, etc.</w:t>
          </w:r>
        </w:p>
      </w:docPartBody>
    </w:docPart>
    <w:docPart>
      <w:docPartPr>
        <w:name w:val="F8D2D606CC1B4F2DA634BD0C3E5F1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A63CC-3856-49B6-8031-6449AA563E57}"/>
      </w:docPartPr>
      <w:docPartBody>
        <w:p w:rsidR="00EE467E" w:rsidRDefault="00C62BC9" w:rsidP="00C62BC9">
          <w:pPr>
            <w:pStyle w:val="F8D2D606CC1B4F2DA634BD0C3E5F17342"/>
          </w:pPr>
          <w:r>
            <w:rPr>
              <w:rStyle w:val="PlaceholderText"/>
            </w:rPr>
            <w:t>Describe contributions from academic and practice partners.</w:t>
          </w:r>
        </w:p>
      </w:docPartBody>
    </w:docPart>
    <w:docPart>
      <w:docPartPr>
        <w:name w:val="A02C1E75474F43D19B77E9969B250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C87B-2FB4-47D4-BD17-E18F96AD87BB}"/>
      </w:docPartPr>
      <w:docPartBody>
        <w:p w:rsidR="00EE467E" w:rsidRDefault="00C62BC9" w:rsidP="00C62BC9">
          <w:pPr>
            <w:pStyle w:val="A02C1E75474F43D19B77E9969B2506A72"/>
          </w:pPr>
          <w:r>
            <w:rPr>
              <w:rStyle w:val="PlaceholderText"/>
            </w:rPr>
            <w:t>Describe finding mechanisms, technology used, personnel (FTE) from academia/practice/other.</w:t>
          </w:r>
        </w:p>
      </w:docPartBody>
    </w:docPart>
    <w:docPart>
      <w:docPartPr>
        <w:name w:val="7076E70F3E764BA9968A88FCE8356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57BA-57CA-4DE0-AB15-640EB3D12D3D}"/>
      </w:docPartPr>
      <w:docPartBody>
        <w:p w:rsidR="00EE467E" w:rsidRDefault="00C62BC9" w:rsidP="00C62BC9">
          <w:pPr>
            <w:pStyle w:val="7076E70F3E764BA9968A88FCE8356F8C2"/>
          </w:pPr>
          <w:r>
            <w:rPr>
              <w:rStyle w:val="PlaceholderText"/>
            </w:rPr>
            <w:t>Such as practice readiness, clinical hours achievement, research/doctoral project completion, etc.</w:t>
          </w:r>
        </w:p>
      </w:docPartBody>
    </w:docPart>
    <w:docPart>
      <w:docPartPr>
        <w:name w:val="6F6A7ACFE1DA4025B722978DDC346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DAF1-100A-460F-B25C-35B5C4449590}"/>
      </w:docPartPr>
      <w:docPartBody>
        <w:p w:rsidR="00EE467E" w:rsidRDefault="00C62BC9" w:rsidP="00C62BC9">
          <w:pPr>
            <w:pStyle w:val="6F6A7ACFE1DA4025B722978DDC346ED92"/>
          </w:pPr>
          <w:r>
            <w:rPr>
              <w:rStyle w:val="PlaceholderText"/>
            </w:rPr>
            <w:t>Such as nurse retention and attrition rate, cost savings, onboarding processes, etc.</w:t>
          </w:r>
        </w:p>
      </w:docPartBody>
    </w:docPart>
    <w:docPart>
      <w:docPartPr>
        <w:name w:val="5DC14F41303F4284A2356562B831C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3419-4A03-45B5-8784-5CD789A7E028}"/>
      </w:docPartPr>
      <w:docPartBody>
        <w:p w:rsidR="00EE467E" w:rsidRDefault="00C62BC9" w:rsidP="00C62BC9">
          <w:pPr>
            <w:pStyle w:val="5DC14F41303F4284A2356562B831CB332"/>
          </w:pPr>
          <w:r>
            <w:rPr>
              <w:rStyle w:val="PlaceholderText"/>
            </w:rPr>
            <w:t>Such as improved patient safety score, reduced readmissions, ANCC Magnet Outcomes, etc.</w:t>
          </w:r>
        </w:p>
      </w:docPartBody>
    </w:docPart>
    <w:docPart>
      <w:docPartPr>
        <w:name w:val="491ADA81C62B4F778259007276284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A8FCC-D3E9-4322-A90D-E796CF61EC88}"/>
      </w:docPartPr>
      <w:docPartBody>
        <w:p w:rsidR="00EE467E" w:rsidRDefault="00C62BC9" w:rsidP="00C62BC9">
          <w:pPr>
            <w:pStyle w:val="491ADA81C62B4F778259007276284DD32"/>
          </w:pPr>
          <w:r>
            <w:rPr>
              <w:rStyle w:val="PlaceholderText"/>
            </w:rPr>
            <w:t>Please provide a brief outline or description of your partnership’s plan for sustainability.</w:t>
          </w:r>
        </w:p>
      </w:docPartBody>
    </w:docPart>
    <w:docPart>
      <w:docPartPr>
        <w:name w:val="1A18C88B66E04BE08EA94EB58CF1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18514-14DA-4012-8538-162F729A1D86}"/>
      </w:docPartPr>
      <w:docPartBody>
        <w:p w:rsidR="00EE467E" w:rsidRDefault="00C62BC9" w:rsidP="00C62BC9">
          <w:pPr>
            <w:pStyle w:val="1A18C88B66E04BE08EA94EB58CF1FF852"/>
          </w:pPr>
          <w:r>
            <w:rPr>
              <w:rStyle w:val="PlaceholderText"/>
            </w:rPr>
            <w:t>Suggest how other organizations might adapt your partnership to fit their own needs.</w:t>
          </w:r>
        </w:p>
      </w:docPartBody>
    </w:docPart>
    <w:docPart>
      <w:docPartPr>
        <w:name w:val="692F3B94E5BA4D78B8FA718DC8C91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2DAF7-7F25-4B48-BF00-B7461700BEED}"/>
      </w:docPartPr>
      <w:docPartBody>
        <w:p w:rsidR="007B2692" w:rsidRDefault="00C62BC9" w:rsidP="00C62BC9">
          <w:pPr>
            <w:pStyle w:val="692F3B94E5BA4D78B8FA718DC8C91C261"/>
          </w:pPr>
          <w:r w:rsidRPr="00DB4EAD">
            <w:rPr>
              <w:rStyle w:val="PlaceholderText"/>
            </w:rPr>
            <w:t xml:space="preserve">Click or tap here to enter </w:t>
          </w:r>
          <w:commentRangeStart w:id="0"/>
          <w:r w:rsidRPr="00DB4EAD">
            <w:rPr>
              <w:rStyle w:val="PlaceholderText"/>
            </w:rPr>
            <w:t>text</w:t>
          </w:r>
          <w:commentRangeEnd w:id="0"/>
          <w:r w:rsidRPr="00DB4EAD">
            <w:rPr>
              <w:rStyle w:val="CommentReference"/>
              <w:color w:val="666666"/>
              <w:sz w:val="22"/>
              <w:szCs w:val="22"/>
            </w:rPr>
            <w:t/>
          </w:r>
          <w:r w:rsidRPr="00DB4EAD">
            <w:rPr>
              <w:rStyle w:val="PlaceholderText"/>
            </w:rPr>
            <w:t>.</w:t>
          </w:r>
        </w:p>
      </w:docPartBody>
    </w:docPart>
    <w:docPart>
      <w:docPartPr>
        <w:name w:val="87077125E9224B438F335BC6CA10D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F3BFD-821B-4462-8422-A27AC8F6FCFE}"/>
      </w:docPartPr>
      <w:docPartBody>
        <w:p w:rsidR="007B2692" w:rsidRDefault="00C62BC9" w:rsidP="00C62BC9">
          <w:pPr>
            <w:pStyle w:val="87077125E9224B438F335BC6CA10D2CD1"/>
          </w:pPr>
          <w:r>
            <w:rPr>
              <w:rStyle w:val="PlaceholderText"/>
            </w:rPr>
            <w:t>Please list the challenges your team faced and how these issues were resolved</w:t>
          </w:r>
          <w:r w:rsidRPr="00DB4EAD">
            <w:rPr>
              <w:rStyle w:val="PlaceholderText"/>
            </w:rPr>
            <w:t>.</w:t>
          </w:r>
        </w:p>
      </w:docPartBody>
    </w:docPart>
    <w:docPart>
      <w:docPartPr>
        <w:name w:val="3DA4F4442D134179BCDDA09147F3A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3D047-6A56-4009-AF50-1132C9010C48}"/>
      </w:docPartPr>
      <w:docPartBody>
        <w:p w:rsidR="00C62BC9" w:rsidRPr="004C75CE" w:rsidRDefault="00C62BC9" w:rsidP="004C75CE">
          <w:pPr>
            <w:pStyle w:val="ListParagraph"/>
            <w:numPr>
              <w:ilvl w:val="0"/>
              <w:numId w:val="2"/>
            </w:numPr>
            <w:rPr>
              <w:rStyle w:val="PlaceholderText"/>
              <w:color w:val="auto"/>
            </w:rPr>
          </w:pPr>
          <w:r>
            <w:rPr>
              <w:rStyle w:val="PlaceholderText"/>
            </w:rPr>
            <w:t>Such as memoranda of understanding</w:t>
          </w:r>
        </w:p>
        <w:p w:rsidR="00C62BC9" w:rsidRPr="00D5044C" w:rsidRDefault="00C62BC9" w:rsidP="004C75CE">
          <w:pPr>
            <w:pStyle w:val="ListParagraph"/>
            <w:numPr>
              <w:ilvl w:val="0"/>
              <w:numId w:val="2"/>
            </w:numPr>
            <w:rPr>
              <w:rStyle w:val="PlaceholderText"/>
              <w:color w:val="auto"/>
            </w:rPr>
          </w:pPr>
          <w:r>
            <w:rPr>
              <w:rStyle w:val="PlaceholderText"/>
            </w:rPr>
            <w:t>Agreement/contracts</w:t>
          </w:r>
        </w:p>
        <w:p w:rsidR="00C62BC9" w:rsidRPr="00D5044C" w:rsidRDefault="00C62BC9" w:rsidP="00D5044C">
          <w:pPr>
            <w:pStyle w:val="ListParagraph"/>
            <w:numPr>
              <w:ilvl w:val="0"/>
              <w:numId w:val="2"/>
            </w:numPr>
            <w:rPr>
              <w:rStyle w:val="PlaceholderText"/>
              <w:color w:val="auto"/>
            </w:rPr>
          </w:pPr>
          <w:r>
            <w:rPr>
              <w:rStyle w:val="PlaceholderText"/>
            </w:rPr>
            <w:t>Evaluation tools</w:t>
          </w:r>
        </w:p>
        <w:p w:rsidR="007B2692" w:rsidRDefault="00C62BC9" w:rsidP="00C62BC9">
          <w:pPr>
            <w:pStyle w:val="3DA4F4442D134179BCDDA09147F3A1C0"/>
          </w:pPr>
          <w:r>
            <w:rPr>
              <w:rStyle w:val="PlaceholderText"/>
            </w:rPr>
            <w:t>Financial models, etc.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5033"/>
    <w:multiLevelType w:val="hybridMultilevel"/>
    <w:tmpl w:val="02FA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E6D16"/>
    <w:multiLevelType w:val="hybridMultilevel"/>
    <w:tmpl w:val="665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903940">
    <w:abstractNumId w:val="1"/>
  </w:num>
  <w:num w:numId="2" w16cid:durableId="91069679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23"/>
    <w:rsid w:val="000B1F1C"/>
    <w:rsid w:val="004C2323"/>
    <w:rsid w:val="007B2692"/>
    <w:rsid w:val="00B572F3"/>
    <w:rsid w:val="00C62BC9"/>
    <w:rsid w:val="00E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97995BC83148A9B39208255BCFA417">
    <w:name w:val="FD97995BC83148A9B39208255BCFA417"/>
    <w:rsid w:val="004C2323"/>
  </w:style>
  <w:style w:type="paragraph" w:customStyle="1" w:styleId="F15D044EFF284AC0B80A8616A9889202">
    <w:name w:val="F15D044EFF284AC0B80A8616A9889202"/>
    <w:rsid w:val="004C2323"/>
  </w:style>
  <w:style w:type="character" w:styleId="PlaceholderText">
    <w:name w:val="Placeholder Text"/>
    <w:basedOn w:val="DefaultParagraphFont"/>
    <w:uiPriority w:val="99"/>
    <w:semiHidden/>
    <w:rsid w:val="00C62BC9"/>
    <w:rPr>
      <w:color w:val="666666"/>
    </w:rPr>
  </w:style>
  <w:style w:type="paragraph" w:customStyle="1" w:styleId="F15D044EFF284AC0B80A8616A98892021">
    <w:name w:val="F15D044EFF284AC0B80A8616A98892021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0082B17C539470FB7C3F6F6D8C564A7">
    <w:name w:val="A0082B17C539470FB7C3F6F6D8C564A7"/>
    <w:rsid w:val="004C2323"/>
  </w:style>
  <w:style w:type="paragraph" w:customStyle="1" w:styleId="8F78D12DA1A643ED9A1B09A8C2F8FD7A">
    <w:name w:val="8F78D12DA1A643ED9A1B09A8C2F8FD7A"/>
    <w:rsid w:val="004C2323"/>
  </w:style>
  <w:style w:type="paragraph" w:customStyle="1" w:styleId="32ECB125DF5541B78BD60319D6FED39D">
    <w:name w:val="32ECB125DF5541B78BD60319D6FED39D"/>
    <w:rsid w:val="004C2323"/>
  </w:style>
  <w:style w:type="paragraph" w:customStyle="1" w:styleId="E902D05D42FF42B495229A532A1D7D02">
    <w:name w:val="E902D05D42FF42B495229A532A1D7D02"/>
    <w:rsid w:val="004C2323"/>
  </w:style>
  <w:style w:type="paragraph" w:customStyle="1" w:styleId="F4671231B88540749BE235061445643F">
    <w:name w:val="F4671231B88540749BE235061445643F"/>
    <w:rsid w:val="004C2323"/>
  </w:style>
  <w:style w:type="paragraph" w:customStyle="1" w:styleId="8CD8E33B58B843BDBCE37893A6D506B5">
    <w:name w:val="8CD8E33B58B843BDBCE37893A6D506B5"/>
    <w:rsid w:val="004C2323"/>
  </w:style>
  <w:style w:type="paragraph" w:customStyle="1" w:styleId="F15D044EFF284AC0B80A8616A98892022">
    <w:name w:val="F15D044EFF284AC0B80A8616A98892022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33320B7831B46DEAE9994051A108E5B">
    <w:name w:val="133320B7831B46DEAE9994051A108E5B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15D044EFF284AC0B80A8616A98892023">
    <w:name w:val="F15D044EFF284AC0B80A8616A98892023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33320B7831B46DEAE9994051A108E5B1">
    <w:name w:val="133320B7831B46DEAE9994051A108E5B1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15D044EFF284AC0B80A8616A98892024">
    <w:name w:val="F15D044EFF284AC0B80A8616A98892024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33320B7831B46DEAE9994051A108E5B2">
    <w:name w:val="133320B7831B46DEAE9994051A108E5B2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E34B4C84DE8454BA6EA2EEA294064F4">
    <w:name w:val="8E34B4C84DE8454BA6EA2EEA294064F4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15D044EFF284AC0B80A8616A98892025">
    <w:name w:val="F15D044EFF284AC0B80A8616A98892025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17D0AC2824844DDAE535694A3341370">
    <w:name w:val="517D0AC2824844DDAE535694A3341370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F42AD63C35D4B0891E3BA77A55F4EC3">
    <w:name w:val="3F42AD63C35D4B0891E3BA77A55F4EC3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50CB7F78A0847769292CF3D11C00E35">
    <w:name w:val="550CB7F78A0847769292CF3D11C00E35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77F1E759A7B4E20A2CFD5F218F3E8A7">
    <w:name w:val="977F1E759A7B4E20A2CFD5F218F3E8A7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FB6BFB5C8AE4F8889A63CAC36A0E416">
    <w:name w:val="AFB6BFB5C8AE4F8889A63CAC36A0E416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EF870C28D74C4B038AF0DAC7533F9881">
    <w:name w:val="EF870C28D74C4B038AF0DAC7533F9881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E48793907094415AE9402E5060DA71B">
    <w:name w:val="0E48793907094415AE9402E5060DA71B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33320B7831B46DEAE9994051A108E5B3">
    <w:name w:val="133320B7831B46DEAE9994051A108E5B3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E34B4C84DE8454BA6EA2EEA294064F41">
    <w:name w:val="8E34B4C84DE8454BA6EA2EEA294064F41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24B983AF1B24F25B7693F3E61E0289F">
    <w:name w:val="F24B983AF1B24F25B7693F3E61E0289F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DE1CA7E869A5464DB3CB8ED5A892B9DD">
    <w:name w:val="DE1CA7E869A5464DB3CB8ED5A892B9DD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740A9ED01AF448E9A1F143DC14AD2B9">
    <w:name w:val="1740A9ED01AF448E9A1F143DC14AD2B9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8D2D606CC1B4F2DA634BD0C3E5F1734">
    <w:name w:val="F8D2D606CC1B4F2DA634BD0C3E5F1734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02C1E75474F43D19B77E9969B2506A7">
    <w:name w:val="A02C1E75474F43D19B77E9969B2506A7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7076E70F3E764BA9968A88FCE8356F8C">
    <w:name w:val="7076E70F3E764BA9968A88FCE8356F8C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F6A7ACFE1DA4025B722978DDC346ED9">
    <w:name w:val="6F6A7ACFE1DA4025B722978DDC346ED9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DC14F41303F4284A2356562B831CB33">
    <w:name w:val="5DC14F41303F4284A2356562B831CB33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91ADA81C62B4F778259007276284DD3">
    <w:name w:val="491ADA81C62B4F778259007276284DD3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A18C88B66E04BE08EA94EB58CF1FF85">
    <w:name w:val="1A18C88B66E04BE08EA94EB58CF1FF85"/>
    <w:rsid w:val="004C2323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15D044EFF284AC0B80A8616A98892026">
    <w:name w:val="F15D044EFF284AC0B80A8616A98892026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17D0AC2824844DDAE535694A33413701">
    <w:name w:val="517D0AC2824844DDAE535694A3341370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F42AD63C35D4B0891E3BA77A55F4EC31">
    <w:name w:val="3F42AD63C35D4B0891E3BA77A55F4EC3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50CB7F78A0847769292CF3D11C00E351">
    <w:name w:val="550CB7F78A0847769292CF3D11C00E35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77F1E759A7B4E20A2CFD5F218F3E8A71">
    <w:name w:val="977F1E759A7B4E20A2CFD5F218F3E8A7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FB6BFB5C8AE4F8889A63CAC36A0E4161">
    <w:name w:val="AFB6BFB5C8AE4F8889A63CAC36A0E416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EF870C28D74C4B038AF0DAC7533F98811">
    <w:name w:val="EF870C28D74C4B038AF0DAC7533F9881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E48793907094415AE9402E5060DA71B1">
    <w:name w:val="0E48793907094415AE9402E5060DA71B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33320B7831B46DEAE9994051A108E5B4">
    <w:name w:val="133320B7831B46DEAE9994051A108E5B4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E34B4C84DE8454BA6EA2EEA294064F42">
    <w:name w:val="8E34B4C84DE8454BA6EA2EEA294064F4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24B983AF1B24F25B7693F3E61E0289F1">
    <w:name w:val="F24B983AF1B24F25B7693F3E61E0289F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DE1CA7E869A5464DB3CB8ED5A892B9DD1">
    <w:name w:val="DE1CA7E869A5464DB3CB8ED5A892B9DD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740A9ED01AF448E9A1F143DC14AD2B91">
    <w:name w:val="1740A9ED01AF448E9A1F143DC14AD2B9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8D2D606CC1B4F2DA634BD0C3E5F17341">
    <w:name w:val="F8D2D606CC1B4F2DA634BD0C3E5F1734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02C1E75474F43D19B77E9969B2506A71">
    <w:name w:val="A02C1E75474F43D19B77E9969B2506A7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7076E70F3E764BA9968A88FCE8356F8C1">
    <w:name w:val="7076E70F3E764BA9968A88FCE8356F8C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F6A7ACFE1DA4025B722978DDC346ED91">
    <w:name w:val="6F6A7ACFE1DA4025B722978DDC346ED9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DC14F41303F4284A2356562B831CB331">
    <w:name w:val="5DC14F41303F4284A2356562B831CB33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91ADA81C62B4F778259007276284DD31">
    <w:name w:val="491ADA81C62B4F778259007276284DD3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A18C88B66E04BE08EA94EB58CF1FF851">
    <w:name w:val="1A18C88B66E04BE08EA94EB58CF1FF851"/>
    <w:rsid w:val="00C62BC9"/>
    <w:pPr>
      <w:spacing w:after="0" w:line="240" w:lineRule="auto"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62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BC9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BC9"/>
    <w:rPr>
      <w:rFonts w:eastAsiaTheme="minorHAnsi"/>
      <w:sz w:val="20"/>
      <w:szCs w:val="20"/>
    </w:rPr>
  </w:style>
  <w:style w:type="paragraph" w:customStyle="1" w:styleId="692F3B94E5BA4D78B8FA718DC8C91C26">
    <w:name w:val="692F3B94E5BA4D78B8FA718DC8C91C26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7077125E9224B438F335BC6CA10D2CD">
    <w:name w:val="87077125E9224B438F335BC6CA10D2CD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62BC9"/>
    <w:pPr>
      <w:spacing w:after="0" w:line="240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F15D044EFF284AC0B80A8616A98892027">
    <w:name w:val="F15D044EFF284AC0B80A8616A98892027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17D0AC2824844DDAE535694A33413702">
    <w:name w:val="517D0AC2824844DDAE535694A3341370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F42AD63C35D4B0891E3BA77A55F4EC32">
    <w:name w:val="3F42AD63C35D4B0891E3BA77A55F4EC3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50CB7F78A0847769292CF3D11C00E352">
    <w:name w:val="550CB7F78A0847769292CF3D11C00E35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77F1E759A7B4E20A2CFD5F218F3E8A72">
    <w:name w:val="977F1E759A7B4E20A2CFD5F218F3E8A7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FB6BFB5C8AE4F8889A63CAC36A0E4162">
    <w:name w:val="AFB6BFB5C8AE4F8889A63CAC36A0E416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EF870C28D74C4B038AF0DAC7533F98812">
    <w:name w:val="EF870C28D74C4B038AF0DAC7533F9881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E48793907094415AE9402E5060DA71B2">
    <w:name w:val="0E48793907094415AE9402E5060DA71B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33320B7831B46DEAE9994051A108E5B5">
    <w:name w:val="133320B7831B46DEAE9994051A108E5B5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E34B4C84DE8454BA6EA2EEA294064F43">
    <w:name w:val="8E34B4C84DE8454BA6EA2EEA294064F43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24B983AF1B24F25B7693F3E61E0289F2">
    <w:name w:val="F24B983AF1B24F25B7693F3E61E0289F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DE1CA7E869A5464DB3CB8ED5A892B9DD2">
    <w:name w:val="DE1CA7E869A5464DB3CB8ED5A892B9DD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740A9ED01AF448E9A1F143DC14AD2B92">
    <w:name w:val="1740A9ED01AF448E9A1F143DC14AD2B9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8D2D606CC1B4F2DA634BD0C3E5F17342">
    <w:name w:val="F8D2D606CC1B4F2DA634BD0C3E5F1734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02C1E75474F43D19B77E9969B2506A72">
    <w:name w:val="A02C1E75474F43D19B77E9969B2506A7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7076E70F3E764BA9968A88FCE8356F8C2">
    <w:name w:val="7076E70F3E764BA9968A88FCE8356F8C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F6A7ACFE1DA4025B722978DDC346ED92">
    <w:name w:val="6F6A7ACFE1DA4025B722978DDC346ED9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DC14F41303F4284A2356562B831CB332">
    <w:name w:val="5DC14F41303F4284A2356562B831CB33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91ADA81C62B4F778259007276284DD32">
    <w:name w:val="491ADA81C62B4F778259007276284DD3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A18C88B66E04BE08EA94EB58CF1FF852">
    <w:name w:val="1A18C88B66E04BE08EA94EB58CF1FF852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92F3B94E5BA4D78B8FA718DC8C91C261">
    <w:name w:val="692F3B94E5BA4D78B8FA718DC8C91C26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7077125E9224B438F335BC6CA10D2CD1">
    <w:name w:val="87077125E9224B438F335BC6CA10D2CD1"/>
    <w:rsid w:val="00C62BC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DA4F4442D134179BCDDA09147F3A1C0">
    <w:name w:val="3DA4F4442D134179BCDDA09147F3A1C0"/>
    <w:rsid w:val="00C62BC9"/>
    <w:pPr>
      <w:spacing w:after="0" w:line="240" w:lineRule="auto"/>
      <w:ind w:left="720"/>
      <w:contextualSpacing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4</Pages>
  <Words>513</Words>
  <Characters>3240</Characters>
  <Application>Microsoft Office Word</Application>
  <DocSecurity>0</DocSecurity>
  <Lines>202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Aishina Shaffer</dc:creator>
  <cp:keywords/>
  <dc:description/>
  <cp:lastModifiedBy>Aishina Shaffer</cp:lastModifiedBy>
  <cp:revision>80</cp:revision>
  <dcterms:created xsi:type="dcterms:W3CDTF">2026-02-09T21:20:00Z</dcterms:created>
  <dcterms:modified xsi:type="dcterms:W3CDTF">2026-02-12T19:34:00Z</dcterms:modified>
</cp:coreProperties>
</file>